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Pr="009E738B" w:rsidRDefault="00B64249" w:rsidP="00B64249">
      <w:pPr>
        <w:pStyle w:val="a3"/>
        <w:rPr>
          <w:sz w:val="24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B079C8" w:rsidP="00A24C21">
      <w:pPr>
        <w:pStyle w:val="1"/>
        <w:rPr>
          <w:szCs w:val="28"/>
        </w:rPr>
      </w:pPr>
      <w:r>
        <w:rPr>
          <w:szCs w:val="28"/>
        </w:rPr>
        <w:t xml:space="preserve">от 24.05.2023        </w:t>
      </w:r>
      <w:bookmarkStart w:id="0" w:name="_GoBack"/>
      <w:bookmarkEnd w:id="0"/>
      <w:r w:rsidR="009273C1">
        <w:rPr>
          <w:szCs w:val="28"/>
        </w:rPr>
        <w:t xml:space="preserve">       </w:t>
      </w:r>
      <w:r w:rsidR="00402406">
        <w:rPr>
          <w:szCs w:val="28"/>
        </w:rPr>
        <w:t xml:space="preserve"> </w:t>
      </w:r>
      <w:r w:rsidR="00642A58">
        <w:rPr>
          <w:szCs w:val="28"/>
        </w:rPr>
        <w:t xml:space="preserve">    </w:t>
      </w:r>
      <w:r w:rsidR="00A24C21">
        <w:rPr>
          <w:szCs w:val="28"/>
        </w:rPr>
        <w:t xml:space="preserve">                                                                  </w:t>
      </w:r>
      <w:r w:rsidR="009428C1">
        <w:rPr>
          <w:szCs w:val="28"/>
        </w:rPr>
        <w:t xml:space="preserve">            </w:t>
      </w:r>
      <w:r>
        <w:rPr>
          <w:szCs w:val="28"/>
        </w:rPr>
        <w:t>№ 28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C1" w:rsidRDefault="009428C1" w:rsidP="009428C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28C1">
        <w:rPr>
          <w:rFonts w:ascii="Times New Roman" w:eastAsiaTheme="minorHAnsi" w:hAnsi="Times New Roman"/>
          <w:b/>
          <w:sz w:val="28"/>
          <w:szCs w:val="28"/>
          <w:lang w:eastAsia="en-US"/>
        </w:rPr>
        <w:t>О работе к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лубных любительских объединений</w:t>
      </w:r>
      <w:r w:rsidRPr="009428C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9428C1" w:rsidRPr="009428C1" w:rsidRDefault="009428C1" w:rsidP="009428C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МКУК «СДК п. Рассвет» </w:t>
      </w:r>
      <w:r w:rsidRPr="009428C1">
        <w:rPr>
          <w:rFonts w:ascii="Times New Roman" w:eastAsiaTheme="minorHAnsi" w:hAnsi="Times New Roman"/>
          <w:b/>
          <w:sz w:val="28"/>
          <w:szCs w:val="28"/>
          <w:lang w:eastAsia="en-US"/>
        </w:rPr>
        <w:t>в летний период 2023 года</w:t>
      </w:r>
    </w:p>
    <w:p w:rsidR="0080662A" w:rsidRPr="009428C1" w:rsidRDefault="0080662A" w:rsidP="009428C1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C3C61" w:rsidRPr="0080662A" w:rsidRDefault="009428C1" w:rsidP="0080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8C1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8C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Староминский район от 2 февраля 2023 года № 121 «Об организации отдыха, оздоровления и занятости детей и подростков в муниципальном образовании Староминский район в 2023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662A">
        <w:rPr>
          <w:rFonts w:ascii="Times New Roman" w:hAnsi="Times New Roman" w:cs="Times New Roman"/>
          <w:sz w:val="28"/>
          <w:szCs w:val="28"/>
        </w:rPr>
        <w:t>приказ</w:t>
      </w:r>
      <w:r w:rsidR="0080662A">
        <w:rPr>
          <w:rFonts w:ascii="Times New Roman" w:hAnsi="Times New Roman" w:cs="Times New Roman"/>
          <w:sz w:val="28"/>
          <w:szCs w:val="28"/>
        </w:rPr>
        <w:t>а</w:t>
      </w:r>
      <w:r w:rsidR="0080662A">
        <w:rPr>
          <w:rFonts w:ascii="Times New Roman" w:hAnsi="Times New Roman" w:cs="Times New Roman"/>
          <w:sz w:val="28"/>
          <w:szCs w:val="28"/>
        </w:rPr>
        <w:t xml:space="preserve"> отдела культуры и искусства </w:t>
      </w:r>
      <w:proofErr w:type="gramStart"/>
      <w:r w:rsidR="0080662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Староминский район от 27.02.2023 года № 42 «О работе</w:t>
      </w:r>
      <w:r w:rsidR="0080662A" w:rsidRPr="009A56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80662A"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="0080662A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учреждении культуры в летний период 2023 года»</w:t>
      </w:r>
      <w:r w:rsidR="0080662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риказа отдела культуры и искусства администрации муниципального образования Староминский район</w:t>
      </w:r>
      <w:r w:rsidR="009A569C">
        <w:rPr>
          <w:rFonts w:ascii="Times New Roman" w:hAnsi="Times New Roman" w:cs="Times New Roman"/>
          <w:sz w:val="28"/>
          <w:szCs w:val="28"/>
        </w:rPr>
        <w:t xml:space="preserve"> от 12 мая 2023 года №105 «О внесении изменений</w:t>
      </w:r>
      <w:r w:rsidR="009A569C" w:rsidRPr="009A569C">
        <w:rPr>
          <w:rFonts w:ascii="Times New Roman" w:hAnsi="Times New Roman" w:cs="Times New Roman"/>
          <w:sz w:val="28"/>
          <w:szCs w:val="28"/>
        </w:rPr>
        <w:t xml:space="preserve"> </w:t>
      </w:r>
      <w:r w:rsidR="009A569C">
        <w:rPr>
          <w:rFonts w:ascii="Times New Roman" w:hAnsi="Times New Roman" w:cs="Times New Roman"/>
          <w:sz w:val="28"/>
          <w:szCs w:val="28"/>
        </w:rPr>
        <w:t>в приказ</w:t>
      </w:r>
      <w:r w:rsidR="009A569C">
        <w:rPr>
          <w:rFonts w:ascii="Times New Roman" w:hAnsi="Times New Roman" w:cs="Times New Roman"/>
          <w:sz w:val="28"/>
          <w:szCs w:val="28"/>
        </w:rPr>
        <w:t xml:space="preserve"> отдела культуры и искусства администрации муниципального образования Староминский район</w:t>
      </w:r>
      <w:r w:rsidR="009A569C">
        <w:rPr>
          <w:rFonts w:ascii="Times New Roman" w:hAnsi="Times New Roman" w:cs="Times New Roman"/>
          <w:sz w:val="28"/>
          <w:szCs w:val="28"/>
        </w:rPr>
        <w:t xml:space="preserve"> от 27.02.2023 года № 42 «О работе</w:t>
      </w:r>
      <w:r w:rsidR="009A569C" w:rsidRPr="009A56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9A569C"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9A569C"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</w:t>
      </w:r>
      <w:proofErr w:type="gramEnd"/>
      <w:r w:rsidR="009A569C" w:rsidRPr="009A569C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объединений</w:t>
      </w:r>
      <w:r w:rsidR="009A569C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учреждении культуры в летний период 2023 года»,</w:t>
      </w:r>
      <w:r w:rsidR="009A569C">
        <w:rPr>
          <w:rFonts w:ascii="Times New Roman" w:hAnsi="Times New Roman" w:cs="Times New Roman"/>
          <w:sz w:val="28"/>
          <w:szCs w:val="28"/>
        </w:rPr>
        <w:t xml:space="preserve"> </w:t>
      </w:r>
      <w:r w:rsidRPr="009428C1">
        <w:rPr>
          <w:rFonts w:ascii="Times New Roman" w:hAnsi="Times New Roman" w:cs="Times New Roman"/>
          <w:sz w:val="28"/>
          <w:szCs w:val="28"/>
        </w:rPr>
        <w:t>в целях создания надлежащих условий для оздоровления и отдыха детей</w:t>
      </w:r>
      <w:r w:rsidR="009A569C">
        <w:rPr>
          <w:rFonts w:ascii="Times New Roman" w:hAnsi="Times New Roman" w:cs="Times New Roman"/>
          <w:sz w:val="28"/>
          <w:szCs w:val="28"/>
        </w:rPr>
        <w:t xml:space="preserve"> на территории Рассветовского сельского поселения</w:t>
      </w:r>
      <w:r w:rsidRPr="009428C1">
        <w:rPr>
          <w:rFonts w:ascii="Times New Roman" w:hAnsi="Times New Roman" w:cs="Times New Roman"/>
          <w:sz w:val="28"/>
          <w:szCs w:val="28"/>
        </w:rPr>
        <w:t xml:space="preserve"> Староминского района в период летних школьных каникул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428C1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95F93">
        <w:rPr>
          <w:rFonts w:ascii="Times New Roman" w:hAnsi="Times New Roman" w:cs="Times New Roman"/>
          <w:sz w:val="28"/>
          <w:szCs w:val="28"/>
        </w:rPr>
        <w:t xml:space="preserve"> </w:t>
      </w:r>
      <w:r w:rsidR="0000363D">
        <w:rPr>
          <w:rFonts w:ascii="Times New Roman" w:hAnsi="Times New Roman"/>
          <w:sz w:val="28"/>
          <w:szCs w:val="28"/>
        </w:rPr>
        <w:t>руководствуясь статьей 31 У</w:t>
      </w:r>
      <w:r w:rsidR="0000363D" w:rsidRPr="000865CC">
        <w:rPr>
          <w:rFonts w:ascii="Times New Roman" w:hAnsi="Times New Roman"/>
          <w:sz w:val="28"/>
          <w:szCs w:val="28"/>
        </w:rPr>
        <w:t xml:space="preserve">става </w:t>
      </w:r>
      <w:r w:rsidR="0000363D">
        <w:rPr>
          <w:rFonts w:ascii="Times New Roman" w:hAnsi="Times New Roman"/>
          <w:sz w:val="28"/>
          <w:szCs w:val="28"/>
        </w:rPr>
        <w:t>Рассветовского</w:t>
      </w:r>
      <w:r w:rsidR="0000363D" w:rsidRPr="000865CC">
        <w:rPr>
          <w:rFonts w:ascii="Times New Roman" w:hAnsi="Times New Roman"/>
          <w:sz w:val="28"/>
          <w:szCs w:val="28"/>
        </w:rPr>
        <w:t xml:space="preserve"> сельского п</w:t>
      </w:r>
      <w:r w:rsidR="0000363D">
        <w:rPr>
          <w:rFonts w:ascii="Times New Roman" w:hAnsi="Times New Roman"/>
          <w:sz w:val="28"/>
          <w:szCs w:val="28"/>
        </w:rPr>
        <w:t xml:space="preserve">оселения Староминского </w:t>
      </w:r>
      <w:r w:rsidR="007B5736">
        <w:rPr>
          <w:rFonts w:ascii="Times New Roman" w:hAnsi="Times New Roman"/>
          <w:sz w:val="28"/>
          <w:szCs w:val="28"/>
        </w:rPr>
        <w:t>района,</w:t>
      </w:r>
      <w:r w:rsidR="00332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736">
        <w:rPr>
          <w:rFonts w:ascii="Times New Roman" w:hAnsi="Times New Roman"/>
          <w:sz w:val="28"/>
          <w:szCs w:val="28"/>
        </w:rPr>
        <w:t>п</w:t>
      </w:r>
      <w:proofErr w:type="gramEnd"/>
      <w:r w:rsidR="007B5736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9A569C" w:rsidRDefault="009A569C" w:rsidP="009A5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Руководителю муниципального казенного </w:t>
      </w:r>
      <w:proofErr w:type="gramStart"/>
      <w:r>
        <w:rPr>
          <w:rFonts w:ascii="Times New Roman" w:hAnsi="Times New Roman"/>
          <w:sz w:val="28"/>
          <w:szCs w:val="28"/>
        </w:rPr>
        <w:t>учреждения культуры сельского Дома культуры поселка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Рассвет Ющенко Елене Александровне:</w:t>
      </w:r>
    </w:p>
    <w:p w:rsidR="009A569C" w:rsidRDefault="009A569C" w:rsidP="00047D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1.1.Организовать работу</w:t>
      </w:r>
      <w:r w:rsidRPr="009A56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Рассветовского сельского поселения Староминского района</w:t>
      </w:r>
      <w:r w:rsidR="00047D74">
        <w:rPr>
          <w:rFonts w:ascii="Times New Roman" w:eastAsiaTheme="minorHAnsi" w:hAnsi="Times New Roman"/>
          <w:sz w:val="28"/>
          <w:szCs w:val="28"/>
          <w:lang w:eastAsia="en-US"/>
        </w:rPr>
        <w:t xml:space="preserve"> в период с 1 июня по 31 августа 2023 года</w:t>
      </w:r>
      <w:r w:rsidR="0080662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47D74">
        <w:rPr>
          <w:rFonts w:ascii="Times New Roman" w:eastAsiaTheme="minorHAnsi" w:hAnsi="Times New Roman"/>
          <w:sz w:val="28"/>
          <w:szCs w:val="28"/>
          <w:lang w:eastAsia="en-US"/>
        </w:rPr>
        <w:t xml:space="preserve"> уделив особое внимание привлечению в творческую деятельность несовершеннолетних, состоящих на различных видах учета в органах и учреждениях системы профилактики безнадзорности и правонарушений, а так же в трудной жизненной ситуации;</w:t>
      </w:r>
      <w:proofErr w:type="gramEnd"/>
    </w:p>
    <w:p w:rsidR="00047D74" w:rsidRPr="00047D74" w:rsidRDefault="00047D74" w:rsidP="001E7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Pr="00047D74">
        <w:rPr>
          <w:rFonts w:ascii="Times New Roman" w:eastAsiaTheme="minorHAnsi" w:hAnsi="Times New Roman"/>
          <w:sz w:val="28"/>
          <w:szCs w:val="28"/>
          <w:lang w:eastAsia="en-US"/>
        </w:rPr>
        <w:t>установить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график работы</w:t>
      </w:r>
      <w:r w:rsidRPr="00047D74">
        <w:rPr>
          <w:rFonts w:ascii="Times New Roman" w:eastAsiaTheme="minorHAnsi" w:hAnsi="Times New Roman"/>
          <w:sz w:val="28"/>
          <w:szCs w:val="28"/>
          <w:lang w:eastAsia="en-US"/>
        </w:rPr>
        <w:t xml:space="preserve"> клубных формирований, обеспечивающий максимальную занятость детей и подростков, особенно в вечернее время до 22-00 часов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A569C" w:rsidRDefault="001E771D" w:rsidP="009A5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1E7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работу</w:t>
      </w:r>
      <w:r w:rsidRPr="009A56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детей и подростков по интересам в период летних каникул;</w:t>
      </w:r>
    </w:p>
    <w:p w:rsidR="009A569C" w:rsidRDefault="001E771D" w:rsidP="009A5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Осуществить набор участников в дополнительно созданные формирования в срок до 1 июня 2023года с </w:t>
      </w:r>
      <w:r w:rsidR="0080662A">
        <w:rPr>
          <w:rFonts w:ascii="Times New Roman" w:hAnsi="Times New Roman"/>
          <w:sz w:val="28"/>
          <w:szCs w:val="28"/>
        </w:rPr>
        <w:t>возможностью до набора в течение</w:t>
      </w:r>
      <w:r>
        <w:rPr>
          <w:rFonts w:ascii="Times New Roman" w:hAnsi="Times New Roman"/>
          <w:sz w:val="28"/>
          <w:szCs w:val="28"/>
        </w:rPr>
        <w:t xml:space="preserve"> летнего периода;</w:t>
      </w:r>
    </w:p>
    <w:p w:rsidR="001E771D" w:rsidRDefault="0074659C" w:rsidP="009A5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E771D"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 w:rsidR="001E771D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="001E771D" w:rsidRPr="001E771D">
        <w:rPr>
          <w:rFonts w:ascii="Times New Roman" w:hAnsi="Times New Roman"/>
          <w:sz w:val="28"/>
          <w:szCs w:val="28"/>
        </w:rPr>
        <w:t xml:space="preserve"> </w:t>
      </w:r>
      <w:r w:rsidR="001E771D">
        <w:rPr>
          <w:rFonts w:ascii="Times New Roman" w:hAnsi="Times New Roman"/>
          <w:sz w:val="28"/>
          <w:szCs w:val="28"/>
        </w:rPr>
        <w:t xml:space="preserve">за </w:t>
      </w:r>
      <w:r w:rsidR="001E771D">
        <w:rPr>
          <w:rFonts w:ascii="Times New Roman" w:hAnsi="Times New Roman"/>
          <w:sz w:val="28"/>
          <w:szCs w:val="28"/>
        </w:rPr>
        <w:t>работу</w:t>
      </w:r>
      <w:r w:rsidR="001E771D" w:rsidRPr="009A569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1E771D"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E771D"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="001E771D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4659C" w:rsidRDefault="001E771D" w:rsidP="001E77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Сельском доме культуры пос. Рассвет </w:t>
      </w:r>
      <w:r w:rsidR="0074659C">
        <w:rPr>
          <w:rFonts w:ascii="Times New Roman" w:hAnsi="Times New Roman"/>
          <w:sz w:val="28"/>
          <w:szCs w:val="28"/>
        </w:rPr>
        <w:t xml:space="preserve">заведующую отделом </w:t>
      </w:r>
      <w:proofErr w:type="spellStart"/>
      <w:r w:rsidR="0074659C">
        <w:rPr>
          <w:rFonts w:ascii="Times New Roman" w:hAnsi="Times New Roman"/>
          <w:sz w:val="28"/>
          <w:szCs w:val="28"/>
        </w:rPr>
        <w:t>Вашуркину</w:t>
      </w:r>
      <w:proofErr w:type="spellEnd"/>
      <w:r w:rsidR="0074659C">
        <w:rPr>
          <w:rFonts w:ascii="Times New Roman" w:hAnsi="Times New Roman"/>
          <w:sz w:val="28"/>
          <w:szCs w:val="28"/>
        </w:rPr>
        <w:t xml:space="preserve"> Елену Петровну;</w:t>
      </w:r>
    </w:p>
    <w:p w:rsidR="0074659C" w:rsidRDefault="001E771D" w:rsidP="001E77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Сельском доме культуры пос. </w:t>
      </w:r>
      <w:proofErr w:type="gramStart"/>
      <w:r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4659C">
        <w:rPr>
          <w:rFonts w:ascii="Times New Roman" w:hAnsi="Times New Roman"/>
          <w:sz w:val="28"/>
          <w:szCs w:val="28"/>
        </w:rPr>
        <w:t>заведующую отделом</w:t>
      </w:r>
      <w:r w:rsidR="0074659C">
        <w:rPr>
          <w:rFonts w:ascii="Times New Roman" w:hAnsi="Times New Roman"/>
          <w:sz w:val="28"/>
          <w:szCs w:val="28"/>
        </w:rPr>
        <w:t xml:space="preserve"> Шохину Юлию Александровну;</w:t>
      </w:r>
    </w:p>
    <w:p w:rsidR="0074659C" w:rsidRDefault="001E771D" w:rsidP="001E77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Сельском доме культуры пос. Заря </w:t>
      </w:r>
      <w:r w:rsidR="0074659C">
        <w:rPr>
          <w:rFonts w:ascii="Times New Roman" w:hAnsi="Times New Roman"/>
          <w:sz w:val="28"/>
          <w:szCs w:val="28"/>
        </w:rPr>
        <w:t>заведующую отделом</w:t>
      </w:r>
      <w:r w:rsidR="0074659C">
        <w:rPr>
          <w:rFonts w:ascii="Times New Roman" w:hAnsi="Times New Roman"/>
          <w:sz w:val="28"/>
          <w:szCs w:val="28"/>
        </w:rPr>
        <w:t xml:space="preserve"> Васильченко Надежду Геннадиевну;</w:t>
      </w:r>
    </w:p>
    <w:p w:rsidR="009A569C" w:rsidRDefault="001E771D" w:rsidP="009A5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 доме культуры пос. </w:t>
      </w:r>
      <w:proofErr w:type="gramStart"/>
      <w:r>
        <w:rPr>
          <w:rFonts w:ascii="Times New Roman" w:hAnsi="Times New Roman"/>
          <w:sz w:val="28"/>
          <w:szCs w:val="28"/>
        </w:rPr>
        <w:t>Дальний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4659C">
        <w:rPr>
          <w:rFonts w:ascii="Times New Roman" w:hAnsi="Times New Roman"/>
          <w:sz w:val="28"/>
          <w:szCs w:val="28"/>
        </w:rPr>
        <w:t>заведующую отделом</w:t>
      </w:r>
      <w:r w:rsidR="0074659C">
        <w:rPr>
          <w:rFonts w:ascii="Times New Roman" w:hAnsi="Times New Roman"/>
          <w:sz w:val="28"/>
          <w:szCs w:val="28"/>
        </w:rPr>
        <w:t xml:space="preserve"> Кошкину Светлану Васильевну.</w:t>
      </w:r>
    </w:p>
    <w:p w:rsidR="009A569C" w:rsidRDefault="0074659C" w:rsidP="009A56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0039">
        <w:rPr>
          <w:rFonts w:ascii="Times New Roman" w:hAnsi="Times New Roman"/>
          <w:sz w:val="28"/>
          <w:szCs w:val="28"/>
        </w:rPr>
        <w:t>Заведующим отделами (Шохиной Ю.А.,</w:t>
      </w:r>
      <w:r w:rsidR="00D90039" w:rsidRPr="00D90039">
        <w:rPr>
          <w:rFonts w:ascii="Times New Roman" w:hAnsi="Times New Roman"/>
          <w:sz w:val="28"/>
          <w:szCs w:val="28"/>
        </w:rPr>
        <w:t xml:space="preserve"> </w:t>
      </w:r>
      <w:r w:rsidR="00D90039">
        <w:rPr>
          <w:rFonts w:ascii="Times New Roman" w:hAnsi="Times New Roman"/>
          <w:sz w:val="28"/>
          <w:szCs w:val="28"/>
        </w:rPr>
        <w:t>Васильченко</w:t>
      </w:r>
      <w:r w:rsidR="00D90039">
        <w:rPr>
          <w:rFonts w:ascii="Times New Roman" w:hAnsi="Times New Roman"/>
          <w:sz w:val="28"/>
          <w:szCs w:val="28"/>
        </w:rPr>
        <w:t xml:space="preserve"> Н.Г., Кошкиной С.В.) предоставлять ежемесячно до 20 числа каждого месяца отчет</w:t>
      </w:r>
      <w:r w:rsidR="00D90039" w:rsidRPr="00D90039">
        <w:rPr>
          <w:rFonts w:ascii="Times New Roman" w:hAnsi="Times New Roman"/>
          <w:sz w:val="28"/>
          <w:szCs w:val="28"/>
        </w:rPr>
        <w:t xml:space="preserve"> </w:t>
      </w:r>
      <w:r w:rsidR="00D90039">
        <w:rPr>
          <w:rFonts w:ascii="Times New Roman" w:hAnsi="Times New Roman"/>
          <w:sz w:val="28"/>
          <w:szCs w:val="28"/>
        </w:rPr>
        <w:t>о проделанной работе</w:t>
      </w:r>
      <w:r w:rsidR="00D90039">
        <w:rPr>
          <w:rFonts w:ascii="Times New Roman" w:hAnsi="Times New Roman"/>
          <w:sz w:val="28"/>
          <w:szCs w:val="28"/>
        </w:rPr>
        <w:t xml:space="preserve"> ответственному (</w:t>
      </w:r>
      <w:proofErr w:type="spellStart"/>
      <w:r w:rsidR="00D90039">
        <w:rPr>
          <w:rFonts w:ascii="Times New Roman" w:hAnsi="Times New Roman"/>
          <w:sz w:val="28"/>
          <w:szCs w:val="28"/>
        </w:rPr>
        <w:t>Вашуркиной</w:t>
      </w:r>
      <w:proofErr w:type="spellEnd"/>
      <w:r w:rsidR="00D90039">
        <w:rPr>
          <w:rFonts w:ascii="Times New Roman" w:hAnsi="Times New Roman"/>
          <w:sz w:val="28"/>
          <w:szCs w:val="28"/>
        </w:rPr>
        <w:t xml:space="preserve"> Е.П.).</w:t>
      </w:r>
    </w:p>
    <w:p w:rsidR="00D90039" w:rsidRPr="00D90039" w:rsidRDefault="00D90039" w:rsidP="00C05A6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Pr="00D90039">
        <w:rPr>
          <w:rFonts w:ascii="Times New Roman" w:hAnsi="Times New Roman"/>
          <w:sz w:val="28"/>
          <w:szCs w:val="28"/>
        </w:rPr>
        <w:t xml:space="preserve"> </w:t>
      </w:r>
      <w:r w:rsidRPr="007F10D1">
        <w:rPr>
          <w:rFonts w:ascii="Times New Roman" w:hAnsi="Times New Roman"/>
          <w:sz w:val="28"/>
          <w:szCs w:val="28"/>
        </w:rPr>
        <w:t>МКУК</w:t>
      </w:r>
      <w:r>
        <w:rPr>
          <w:rFonts w:ascii="Times New Roman" w:hAnsi="Times New Roman"/>
          <w:sz w:val="28"/>
          <w:szCs w:val="28"/>
        </w:rPr>
        <w:t xml:space="preserve"> «Рассветовская поселенческая библиотека» (Быковой Н.А.)</w:t>
      </w:r>
      <w:r w:rsidRPr="00D9003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5A69">
        <w:rPr>
          <w:rFonts w:ascii="Times New Roman" w:eastAsiaTheme="minorHAnsi" w:hAnsi="Times New Roman"/>
          <w:sz w:val="28"/>
          <w:szCs w:val="28"/>
          <w:lang w:eastAsia="en-US"/>
        </w:rPr>
        <w:t>организовать и провести программу летнего чтения</w:t>
      </w:r>
      <w:r w:rsidRPr="00D90039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</w:t>
      </w:r>
      <w:r w:rsidRPr="00D90039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и подростков</w:t>
      </w:r>
      <w:r w:rsidRPr="00D9003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05A69" w:rsidRPr="00C05A69" w:rsidRDefault="00C05A69" w:rsidP="00C05A69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9" w:after="0" w:line="302" w:lineRule="exact"/>
        <w:ind w:right="43" w:firstLine="567"/>
        <w:jc w:val="both"/>
        <w:rPr>
          <w:rFonts w:ascii="Times New Roman" w:eastAsiaTheme="minorHAnsi" w:hAnsi="Times New Roman"/>
          <w:spacing w:val="-7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55FE4">
        <w:rPr>
          <w:rFonts w:ascii="Times New Roman" w:hAnsi="Times New Roman" w:cs="Times New Roman"/>
          <w:sz w:val="28"/>
          <w:szCs w:val="28"/>
        </w:rPr>
        <w:t>В</w:t>
      </w:r>
      <w:r w:rsidRPr="00A06E18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безопасной обстановки</w:t>
      </w:r>
      <w:r w:rsidRPr="00C05A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9A569C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Pr="00C05A69">
        <w:rPr>
          <w:rFonts w:ascii="Times New Roman" w:eastAsiaTheme="minorHAnsi" w:hAnsi="Times New Roman"/>
          <w:spacing w:val="-7"/>
          <w:sz w:val="28"/>
          <w:szCs w:val="28"/>
          <w:lang w:eastAsia="en-US"/>
        </w:rPr>
        <w:t xml:space="preserve"> </w:t>
      </w:r>
      <w:r w:rsidRPr="00C05A69">
        <w:rPr>
          <w:rFonts w:ascii="Times New Roman" w:eastAsiaTheme="minorHAnsi" w:hAnsi="Times New Roman"/>
          <w:spacing w:val="-7"/>
          <w:sz w:val="28"/>
          <w:szCs w:val="28"/>
          <w:lang w:eastAsia="en-US"/>
        </w:rPr>
        <w:t>организовать усиленные меры противопожарной зашиты учреждений.</w:t>
      </w:r>
    </w:p>
    <w:p w:rsidR="00C05A69" w:rsidRPr="00C05A69" w:rsidRDefault="00C05A69" w:rsidP="00C05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pacing w:val="-7"/>
          <w:sz w:val="28"/>
          <w:szCs w:val="28"/>
          <w:lang w:eastAsia="en-US"/>
        </w:rPr>
        <w:t>6</w:t>
      </w:r>
      <w:r w:rsidRPr="00C05A69">
        <w:rPr>
          <w:rFonts w:ascii="Times New Roman" w:eastAsiaTheme="minorHAnsi" w:hAnsi="Times New Roman"/>
          <w:spacing w:val="-7"/>
          <w:sz w:val="28"/>
          <w:szCs w:val="28"/>
          <w:lang w:eastAsia="en-US"/>
        </w:rPr>
        <w:t xml:space="preserve">. </w:t>
      </w:r>
      <w:proofErr w:type="gramStart"/>
      <w:r w:rsidRPr="00C05A69">
        <w:rPr>
          <w:rFonts w:ascii="Times New Roman" w:eastAsia="Times New Roman" w:hAnsi="Times New Roman" w:cs="Times New Roman"/>
          <w:sz w:val="28"/>
          <w:szCs w:val="28"/>
        </w:rPr>
        <w:t>При проведении экскурсий, туристических походов групп детей (как на суше, так и на водных объектах) и автобусных экскурсий за пределами населенных пунктов</w:t>
      </w:r>
      <w:r w:rsidRPr="00C05A69">
        <w:rPr>
          <w:rFonts w:ascii="Times New Roman" w:eastAsia="Times New Roman" w:hAnsi="Times New Roman" w:cs="Times New Roman"/>
          <w:b/>
          <w:sz w:val="28"/>
          <w:szCs w:val="28"/>
        </w:rPr>
        <w:t xml:space="preserve">, не менее чем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трое </w:t>
      </w:r>
      <w:r w:rsidRPr="00C05A69">
        <w:rPr>
          <w:rFonts w:ascii="Times New Roman" w:eastAsia="Times New Roman" w:hAnsi="Times New Roman" w:cs="Times New Roman"/>
          <w:b/>
          <w:sz w:val="28"/>
          <w:szCs w:val="28"/>
        </w:rPr>
        <w:t>суток до выезда</w:t>
      </w:r>
      <w:r w:rsidRPr="00C05A69">
        <w:rPr>
          <w:rFonts w:ascii="Times New Roman" w:eastAsia="Times New Roman" w:hAnsi="Times New Roman" w:cs="Times New Roman"/>
          <w:sz w:val="28"/>
          <w:szCs w:val="28"/>
        </w:rPr>
        <w:t>, информировать отдел культуры, отдел по делам ГО и ЧС, ЕДДС муниципального образования Староминский район, о запланированных туристических походах и автобусных экскурсиях с указанием времени их начала и окончания, месте остановок</w:t>
      </w:r>
      <w:proofErr w:type="gramEnd"/>
      <w:r w:rsidRPr="00C05A69">
        <w:rPr>
          <w:rFonts w:ascii="Times New Roman" w:eastAsia="Times New Roman" w:hAnsi="Times New Roman" w:cs="Times New Roman"/>
          <w:sz w:val="28"/>
          <w:szCs w:val="28"/>
        </w:rPr>
        <w:t xml:space="preserve"> и маршрутах движения, марку и </w:t>
      </w:r>
      <w:proofErr w:type="spellStart"/>
      <w:r w:rsidRPr="00C05A69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gramStart"/>
      <w:r w:rsidRPr="00C05A69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C05A69">
        <w:rPr>
          <w:rFonts w:ascii="Times New Roman" w:eastAsia="Times New Roman" w:hAnsi="Times New Roman" w:cs="Times New Roman"/>
          <w:sz w:val="28"/>
          <w:szCs w:val="28"/>
        </w:rPr>
        <w:t>омер</w:t>
      </w:r>
      <w:proofErr w:type="spellEnd"/>
      <w:r w:rsidRPr="00C05A69"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автотранспортного средства, Ф.И.О. водителя и старшего сопровождающего с номерами сотовых телефонов.</w:t>
      </w:r>
    </w:p>
    <w:p w:rsidR="00C05A69" w:rsidRPr="00C05A69" w:rsidRDefault="00C05A69" w:rsidP="00C05A6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5A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5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Заведующим отделами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о</w:t>
      </w:r>
      <w:r w:rsidRPr="00C05A6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рганизовать проведение занятий по изучению Правил охраны жизни людей на водных объектах, ознакомлению с приемами спасания тонущих и оказания первой помощи. </w:t>
      </w:r>
    </w:p>
    <w:p w:rsidR="00C441AA" w:rsidRPr="00C05A69" w:rsidRDefault="00C05A69" w:rsidP="00C05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C441AA" w:rsidRPr="008823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 w:rsidRPr="00882347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 w:rsidRPr="00882347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332859" w:rsidRPr="00882347">
        <w:rPr>
          <w:rFonts w:ascii="Times New Roman" w:hAnsi="Times New Roman" w:cs="Times New Roman"/>
          <w:sz w:val="28"/>
          <w:szCs w:val="28"/>
        </w:rPr>
        <w:t xml:space="preserve"> </w:t>
      </w:r>
      <w:r w:rsidR="009E738B" w:rsidRPr="00882347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332859" w:rsidRPr="00882347">
        <w:rPr>
          <w:rFonts w:ascii="Times New Roman" w:hAnsi="Times New Roman" w:cs="Times New Roman"/>
          <w:sz w:val="28"/>
          <w:szCs w:val="28"/>
        </w:rPr>
        <w:t>1</w:t>
      </w:r>
      <w:r w:rsidR="009E738B" w:rsidRPr="00882347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C441AA" w:rsidRPr="00882347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</w:t>
      </w:r>
      <w:r w:rsidR="00745800" w:rsidRPr="00882347">
        <w:rPr>
          <w:rFonts w:ascii="Times New Roman" w:hAnsi="Times New Roman" w:cs="Times New Roman"/>
          <w:sz w:val="28"/>
          <w:szCs w:val="28"/>
        </w:rPr>
        <w:t xml:space="preserve"> Ста</w:t>
      </w:r>
      <w:r w:rsidR="009E738B" w:rsidRPr="00882347">
        <w:rPr>
          <w:rFonts w:ascii="Times New Roman" w:hAnsi="Times New Roman" w:cs="Times New Roman"/>
          <w:sz w:val="28"/>
          <w:szCs w:val="28"/>
        </w:rPr>
        <w:t>роминского района С.Н. Губань</w:t>
      </w:r>
      <w:r w:rsidR="00FA22BC" w:rsidRPr="00882347">
        <w:rPr>
          <w:rFonts w:ascii="Times New Roman" w:hAnsi="Times New Roman" w:cs="Times New Roman"/>
          <w:sz w:val="28"/>
          <w:szCs w:val="28"/>
        </w:rPr>
        <w:t>.</w:t>
      </w:r>
    </w:p>
    <w:p w:rsidR="00C05A69" w:rsidRPr="0067426A" w:rsidRDefault="00C05A69" w:rsidP="00C05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Назначить ответственным за противопожарную безопасность и безопасность несовершеннолетних детей на детских площадках</w:t>
      </w:r>
      <w:r w:rsidRPr="00674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 муниципального казённого учреждения</w:t>
      </w:r>
      <w:r w:rsidRPr="0067426A">
        <w:rPr>
          <w:rFonts w:ascii="Times New Roman" w:hAnsi="Times New Roman"/>
          <w:sz w:val="28"/>
          <w:szCs w:val="28"/>
        </w:rPr>
        <w:t xml:space="preserve"> ку</w:t>
      </w:r>
      <w:r>
        <w:rPr>
          <w:rFonts w:ascii="Times New Roman" w:hAnsi="Times New Roman"/>
          <w:sz w:val="28"/>
          <w:szCs w:val="28"/>
        </w:rPr>
        <w:t>льтуры «</w:t>
      </w:r>
      <w:r w:rsidRPr="0067426A">
        <w:rPr>
          <w:rFonts w:ascii="Times New Roman" w:hAnsi="Times New Roman"/>
          <w:sz w:val="28"/>
          <w:szCs w:val="28"/>
        </w:rPr>
        <w:t>Сельский дом культу</w:t>
      </w:r>
      <w:r>
        <w:rPr>
          <w:rFonts w:ascii="Times New Roman" w:hAnsi="Times New Roman"/>
          <w:sz w:val="28"/>
          <w:szCs w:val="28"/>
        </w:rPr>
        <w:t>ры пос. Рассвет» Ющенко Елену Александровну.</w:t>
      </w:r>
    </w:p>
    <w:p w:rsidR="00C05A69" w:rsidRPr="005B6611" w:rsidRDefault="00C05A69" w:rsidP="008066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74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Ведущему специалисту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Бреевой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В.</w:t>
      </w:r>
      <w:r w:rsidRPr="005B661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5B6611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5B6611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Рассветовского сельского поселения, в сети «Интернет».</w:t>
      </w:r>
    </w:p>
    <w:p w:rsidR="00C05A69" w:rsidRPr="005B6611" w:rsidRDefault="00C05A69" w:rsidP="008066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5B661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5B661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5B6611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05A69" w:rsidRPr="005B6611" w:rsidRDefault="0080662A" w:rsidP="008066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="00C05A69" w:rsidRPr="005B6611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0662A" w:rsidRDefault="0080662A" w:rsidP="00C05A69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62A" w:rsidRDefault="0080662A" w:rsidP="00C05A69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62A" w:rsidRPr="0080662A" w:rsidRDefault="0080662A" w:rsidP="00C05A69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5A69" w:rsidRPr="00C05A69" w:rsidRDefault="00C05A69" w:rsidP="00C05A69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C05A69" w:rsidRPr="00C57442" w:rsidRDefault="00C05A69" w:rsidP="00C05A69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C57442"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C05A69" w:rsidRPr="00447F5F" w:rsidRDefault="00C05A69" w:rsidP="00C05A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442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533F4A" w:rsidRPr="00882347" w:rsidRDefault="00533F4A" w:rsidP="00C0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C05A69" w:rsidRDefault="00C05A69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62A" w:rsidRDefault="002A4C3B" w:rsidP="0080662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 w:rsidR="00434F56">
        <w:rPr>
          <w:rFonts w:ascii="Times New Roman" w:hAnsi="Times New Roman" w:cs="Times New Roman"/>
          <w:color w:val="000000"/>
          <w:sz w:val="28"/>
          <w:szCs w:val="28"/>
        </w:rPr>
        <w:t xml:space="preserve">минского района </w:t>
      </w:r>
      <w:proofErr w:type="gramStart"/>
      <w:r w:rsidR="00434F5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434F56">
        <w:rPr>
          <w:rFonts w:ascii="Times New Roman" w:hAnsi="Times New Roman" w:cs="Times New Roman"/>
          <w:color w:val="000000"/>
          <w:sz w:val="28"/>
          <w:szCs w:val="28"/>
        </w:rPr>
        <w:t xml:space="preserve"> ___________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34F5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C05A69">
        <w:rPr>
          <w:rFonts w:ascii="Times New Roman" w:hAnsi="Times New Roman" w:cs="Times New Roman"/>
          <w:sz w:val="28"/>
          <w:szCs w:val="28"/>
        </w:rPr>
        <w:t xml:space="preserve"> </w:t>
      </w:r>
      <w:r w:rsidR="0080662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работе к</w:t>
      </w:r>
      <w:r w:rsidR="0080662A" w:rsidRPr="0080662A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="0080662A"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662A" w:rsidRPr="0080662A">
        <w:rPr>
          <w:rFonts w:ascii="Times New Roman" w:eastAsiaTheme="minorHAnsi" w:hAnsi="Times New Roman"/>
          <w:sz w:val="28"/>
          <w:szCs w:val="28"/>
          <w:lang w:eastAsia="en-US"/>
        </w:rPr>
        <w:t xml:space="preserve">МКУК «СДК п. Рассвет» </w:t>
      </w:r>
    </w:p>
    <w:p w:rsidR="0080662A" w:rsidRPr="009428C1" w:rsidRDefault="0080662A" w:rsidP="0080662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в летний период 2023 года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2A4C3B" w:rsidRPr="0080662A" w:rsidRDefault="002A4C3B" w:rsidP="00C05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38B" w:rsidRDefault="009E738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A69" w:rsidRDefault="00C05A69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C05A69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9E738B">
        <w:rPr>
          <w:rFonts w:ascii="Times New Roman" w:hAnsi="Times New Roman"/>
          <w:sz w:val="28"/>
          <w:szCs w:val="28"/>
        </w:rPr>
        <w:t>пециал</w:t>
      </w:r>
      <w:r>
        <w:rPr>
          <w:rFonts w:ascii="Times New Roman" w:hAnsi="Times New Roman"/>
          <w:sz w:val="28"/>
          <w:szCs w:val="28"/>
        </w:rPr>
        <w:t xml:space="preserve">ист </w:t>
      </w:r>
      <w:r w:rsidR="00533F4A">
        <w:rPr>
          <w:rFonts w:ascii="Times New Roman" w:hAnsi="Times New Roman"/>
          <w:sz w:val="28"/>
          <w:szCs w:val="28"/>
        </w:rPr>
        <w:t>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9E738B">
        <w:rPr>
          <w:rFonts w:ascii="Times New Roman" w:hAnsi="Times New Roman"/>
          <w:sz w:val="28"/>
          <w:szCs w:val="28"/>
        </w:rPr>
        <w:t xml:space="preserve">         </w:t>
      </w:r>
      <w:r w:rsidR="0033285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05A69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C05A69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A4C3B" w:rsidRDefault="009E738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328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_____________202</w:t>
      </w:r>
      <w:r w:rsidR="00C05A69">
        <w:rPr>
          <w:rFonts w:ascii="Times New Roman" w:hAnsi="Times New Roman"/>
          <w:sz w:val="28"/>
          <w:szCs w:val="28"/>
        </w:rPr>
        <w:t>3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542" w:rsidRDefault="00B70542" w:rsidP="00B705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5B4061" w:rsidRDefault="005B4061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9E738B">
        <w:rPr>
          <w:rFonts w:ascii="Times New Roman" w:hAnsi="Times New Roman"/>
          <w:sz w:val="28"/>
          <w:szCs w:val="28"/>
        </w:rPr>
        <w:t xml:space="preserve">           </w:t>
      </w:r>
      <w:r w:rsidR="005B4061">
        <w:rPr>
          <w:rFonts w:ascii="Times New Roman" w:hAnsi="Times New Roman"/>
          <w:sz w:val="28"/>
          <w:szCs w:val="28"/>
        </w:rPr>
        <w:t xml:space="preserve">                         </w:t>
      </w:r>
      <w:r w:rsidR="009E738B">
        <w:rPr>
          <w:rFonts w:ascii="Times New Roman" w:hAnsi="Times New Roman"/>
          <w:sz w:val="28"/>
          <w:szCs w:val="28"/>
        </w:rPr>
        <w:t xml:space="preserve">  А.Г. Фесенко</w:t>
      </w:r>
    </w:p>
    <w:p w:rsidR="002A4C3B" w:rsidRDefault="00E418A9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40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 w:rsidR="009E738B">
        <w:rPr>
          <w:rFonts w:ascii="Times New Roman" w:hAnsi="Times New Roman"/>
          <w:sz w:val="28"/>
          <w:szCs w:val="28"/>
        </w:rPr>
        <w:t>202</w:t>
      </w:r>
      <w:r w:rsidR="00C05A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="00026BDD">
        <w:rPr>
          <w:rFonts w:ascii="Times New Roman" w:hAnsi="Times New Roman"/>
          <w:sz w:val="28"/>
          <w:szCs w:val="28"/>
        </w:rPr>
        <w:t>.</w:t>
      </w: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80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62A"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80662A" w:rsidRPr="0080662A" w:rsidRDefault="0080662A" w:rsidP="00806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62A" w:rsidRDefault="0080662A" w:rsidP="0080662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работе к</w:t>
      </w:r>
      <w:r w:rsidRPr="0080662A">
        <w:rPr>
          <w:rFonts w:ascii="Times New Roman" w:eastAsiaTheme="minorHAnsi" w:hAnsi="Times New Roman"/>
          <w:sz w:val="28"/>
          <w:szCs w:val="28"/>
          <w:lang w:eastAsia="en-US"/>
        </w:rPr>
        <w:t>лубных любительских объединений</w:t>
      </w: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0662A">
        <w:rPr>
          <w:rFonts w:ascii="Times New Roman" w:eastAsiaTheme="minorHAnsi" w:hAnsi="Times New Roman"/>
          <w:sz w:val="28"/>
          <w:szCs w:val="28"/>
          <w:lang w:eastAsia="en-US"/>
        </w:rPr>
        <w:t xml:space="preserve">МКУК «СДК п. Рассвет» </w:t>
      </w:r>
    </w:p>
    <w:p w:rsidR="0080662A" w:rsidRPr="009428C1" w:rsidRDefault="0080662A" w:rsidP="0080662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28C1">
        <w:rPr>
          <w:rFonts w:ascii="Times New Roman" w:eastAsiaTheme="minorHAnsi" w:hAnsi="Times New Roman"/>
          <w:sz w:val="28"/>
          <w:szCs w:val="28"/>
          <w:lang w:eastAsia="en-US"/>
        </w:rPr>
        <w:t>в летний период 2023 года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80662A" w:rsidRPr="0080662A" w:rsidRDefault="0080662A" w:rsidP="00806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62A" w:rsidRPr="000726FF" w:rsidRDefault="0080662A" w:rsidP="00806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80662A" w:rsidRDefault="0080662A" w:rsidP="0080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6"/>
        <w:gridCol w:w="3860"/>
      </w:tblGrid>
      <w:tr w:rsidR="0080662A" w:rsidTr="00D97196">
        <w:tc>
          <w:tcPr>
            <w:tcW w:w="3069" w:type="pct"/>
            <w:hideMark/>
          </w:tcPr>
          <w:p w:rsidR="0080662A" w:rsidRPr="00587C32" w:rsidRDefault="00587C32" w:rsidP="00D971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C3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587C32">
              <w:rPr>
                <w:rFonts w:ascii="Times New Roman" w:hAnsi="Times New Roman" w:cs="Times New Roman"/>
                <w:sz w:val="28"/>
                <w:szCs w:val="28"/>
              </w:rPr>
              <w:t xml:space="preserve"> «МКУК СДК п. Рассвет» Рассветовского сельского поселения Староминского района</w:t>
            </w:r>
          </w:p>
        </w:tc>
        <w:tc>
          <w:tcPr>
            <w:tcW w:w="1931" w:type="pct"/>
            <w:hideMark/>
          </w:tcPr>
          <w:p w:rsidR="0080662A" w:rsidRDefault="00587C32" w:rsidP="00D971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Ющенко Е.А.</w:t>
            </w:r>
          </w:p>
        </w:tc>
      </w:tr>
    </w:tbl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80662A" w:rsidRDefault="0080662A" w:rsidP="008066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6"/>
        <w:gridCol w:w="3860"/>
      </w:tblGrid>
      <w:tr w:rsidR="0080662A" w:rsidTr="00D97196">
        <w:tc>
          <w:tcPr>
            <w:tcW w:w="3069" w:type="pct"/>
            <w:hideMark/>
          </w:tcPr>
          <w:p w:rsidR="0080662A" w:rsidRPr="00587C32" w:rsidRDefault="00587C32" w:rsidP="00587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587C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культуры «Рассветовская поселенческая библиотека» Рассветовского сельского поселения Староминского района</w:t>
            </w:r>
          </w:p>
        </w:tc>
        <w:tc>
          <w:tcPr>
            <w:tcW w:w="1931" w:type="pct"/>
            <w:hideMark/>
          </w:tcPr>
          <w:p w:rsidR="0080662A" w:rsidRDefault="00587C32" w:rsidP="00D971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Быкова Н.А.</w:t>
            </w:r>
          </w:p>
        </w:tc>
      </w:tr>
    </w:tbl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80662A">
      <w:pPr>
        <w:tabs>
          <w:tab w:val="left" w:pos="7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2A" w:rsidRPr="007B5736" w:rsidRDefault="0080662A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662A" w:rsidRPr="007B5736" w:rsidSect="0080662A">
      <w:pgSz w:w="11906" w:h="16838"/>
      <w:pgMar w:top="426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3202"/>
    <w:rsid w:val="0000363D"/>
    <w:rsid w:val="00013D32"/>
    <w:rsid w:val="00026BDD"/>
    <w:rsid w:val="00047D74"/>
    <w:rsid w:val="000523D9"/>
    <w:rsid w:val="000F7ADF"/>
    <w:rsid w:val="000F7EE0"/>
    <w:rsid w:val="00101A0F"/>
    <w:rsid w:val="00106F2F"/>
    <w:rsid w:val="00133404"/>
    <w:rsid w:val="0016072B"/>
    <w:rsid w:val="001C2032"/>
    <w:rsid w:val="001E771D"/>
    <w:rsid w:val="001F5344"/>
    <w:rsid w:val="001F6831"/>
    <w:rsid w:val="00221246"/>
    <w:rsid w:val="00227261"/>
    <w:rsid w:val="00231CEB"/>
    <w:rsid w:val="00267C74"/>
    <w:rsid w:val="00295771"/>
    <w:rsid w:val="002A4C3B"/>
    <w:rsid w:val="002B348A"/>
    <w:rsid w:val="002D5BE1"/>
    <w:rsid w:val="002F374F"/>
    <w:rsid w:val="003036A6"/>
    <w:rsid w:val="00307C37"/>
    <w:rsid w:val="00315A92"/>
    <w:rsid w:val="00332859"/>
    <w:rsid w:val="00344AF7"/>
    <w:rsid w:val="0035193E"/>
    <w:rsid w:val="00374570"/>
    <w:rsid w:val="00393A11"/>
    <w:rsid w:val="003E16AF"/>
    <w:rsid w:val="003F2863"/>
    <w:rsid w:val="00402406"/>
    <w:rsid w:val="00434F56"/>
    <w:rsid w:val="004943C1"/>
    <w:rsid w:val="00495F93"/>
    <w:rsid w:val="004D4154"/>
    <w:rsid w:val="00533F4A"/>
    <w:rsid w:val="005647E2"/>
    <w:rsid w:val="00587C32"/>
    <w:rsid w:val="005B4061"/>
    <w:rsid w:val="005B5E59"/>
    <w:rsid w:val="005C4609"/>
    <w:rsid w:val="005F1899"/>
    <w:rsid w:val="005F6926"/>
    <w:rsid w:val="00606327"/>
    <w:rsid w:val="00642A58"/>
    <w:rsid w:val="0069194D"/>
    <w:rsid w:val="006A26F3"/>
    <w:rsid w:val="006E7E1E"/>
    <w:rsid w:val="007172BF"/>
    <w:rsid w:val="00734F99"/>
    <w:rsid w:val="00745800"/>
    <w:rsid w:val="0074659C"/>
    <w:rsid w:val="00771FEA"/>
    <w:rsid w:val="007869C7"/>
    <w:rsid w:val="007A5D07"/>
    <w:rsid w:val="007B5736"/>
    <w:rsid w:val="007C3C61"/>
    <w:rsid w:val="007E4A3B"/>
    <w:rsid w:val="0080662A"/>
    <w:rsid w:val="00815019"/>
    <w:rsid w:val="00825116"/>
    <w:rsid w:val="00841F12"/>
    <w:rsid w:val="00851C55"/>
    <w:rsid w:val="00862EDD"/>
    <w:rsid w:val="00882347"/>
    <w:rsid w:val="00897141"/>
    <w:rsid w:val="008A0723"/>
    <w:rsid w:val="008B2FE2"/>
    <w:rsid w:val="008D2FA5"/>
    <w:rsid w:val="0090771D"/>
    <w:rsid w:val="00920051"/>
    <w:rsid w:val="009273C1"/>
    <w:rsid w:val="00940DC7"/>
    <w:rsid w:val="009428C1"/>
    <w:rsid w:val="00953386"/>
    <w:rsid w:val="00984292"/>
    <w:rsid w:val="009A569C"/>
    <w:rsid w:val="009B417A"/>
    <w:rsid w:val="009E738B"/>
    <w:rsid w:val="00A24C21"/>
    <w:rsid w:val="00A319EE"/>
    <w:rsid w:val="00A63DEE"/>
    <w:rsid w:val="00A66A65"/>
    <w:rsid w:val="00A913BC"/>
    <w:rsid w:val="00AB5C41"/>
    <w:rsid w:val="00AC6C3C"/>
    <w:rsid w:val="00AC6FB1"/>
    <w:rsid w:val="00AE556B"/>
    <w:rsid w:val="00AF7477"/>
    <w:rsid w:val="00B01854"/>
    <w:rsid w:val="00B072C6"/>
    <w:rsid w:val="00B079C8"/>
    <w:rsid w:val="00B323F8"/>
    <w:rsid w:val="00B45EB9"/>
    <w:rsid w:val="00B554D3"/>
    <w:rsid w:val="00B55972"/>
    <w:rsid w:val="00B64249"/>
    <w:rsid w:val="00B70542"/>
    <w:rsid w:val="00B72458"/>
    <w:rsid w:val="00B762A3"/>
    <w:rsid w:val="00B85595"/>
    <w:rsid w:val="00BB64D7"/>
    <w:rsid w:val="00BF3824"/>
    <w:rsid w:val="00C05A69"/>
    <w:rsid w:val="00C441AA"/>
    <w:rsid w:val="00CD2146"/>
    <w:rsid w:val="00D1336A"/>
    <w:rsid w:val="00D22DFB"/>
    <w:rsid w:val="00D31734"/>
    <w:rsid w:val="00D342E2"/>
    <w:rsid w:val="00D6081B"/>
    <w:rsid w:val="00D61F9B"/>
    <w:rsid w:val="00D635C2"/>
    <w:rsid w:val="00D63CBB"/>
    <w:rsid w:val="00D90039"/>
    <w:rsid w:val="00DF0196"/>
    <w:rsid w:val="00E05AB4"/>
    <w:rsid w:val="00E418A9"/>
    <w:rsid w:val="00E44219"/>
    <w:rsid w:val="00E45707"/>
    <w:rsid w:val="00E55EC1"/>
    <w:rsid w:val="00E62261"/>
    <w:rsid w:val="00E93202"/>
    <w:rsid w:val="00EE5156"/>
    <w:rsid w:val="00EE5483"/>
    <w:rsid w:val="00EF3783"/>
    <w:rsid w:val="00F46195"/>
    <w:rsid w:val="00F51773"/>
    <w:rsid w:val="00F56BAD"/>
    <w:rsid w:val="00F720EB"/>
    <w:rsid w:val="00F96C9F"/>
    <w:rsid w:val="00FA22BC"/>
    <w:rsid w:val="00FA310F"/>
    <w:rsid w:val="00FC4BBE"/>
    <w:rsid w:val="00FF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C05A69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C05A6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C05A69"/>
    <w:pPr>
      <w:spacing w:after="120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5A69"/>
    <w:rPr>
      <w:rFonts w:ascii="Calibri" w:eastAsia="Times New Roman" w:hAnsi="Calibri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CA72EA-01C0-4D12-834B-FBD1B1A0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79</cp:revision>
  <cp:lastPrinted>2023-05-24T13:52:00Z</cp:lastPrinted>
  <dcterms:created xsi:type="dcterms:W3CDTF">2013-02-20T01:26:00Z</dcterms:created>
  <dcterms:modified xsi:type="dcterms:W3CDTF">2023-05-24T13:53:00Z</dcterms:modified>
</cp:coreProperties>
</file>