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CB3" w:rsidRDefault="00EB3218" w:rsidP="00B40A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EB3218" w:rsidRDefault="00EB3218" w:rsidP="00B40A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сведений о доходах, об имуществе и обязательствах имущественного характера лиц, замещающих муниципальные должности, муниципальных служащих администрации </w:t>
      </w:r>
      <w:r w:rsidR="003C5BD9">
        <w:rPr>
          <w:rFonts w:ascii="Times New Roman" w:hAnsi="Times New Roman"/>
          <w:sz w:val="28"/>
          <w:szCs w:val="28"/>
        </w:rPr>
        <w:t>Рассветовского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Староминского района и членов их семей</w:t>
      </w:r>
      <w:r w:rsidR="00BD020C">
        <w:rPr>
          <w:rFonts w:ascii="Times New Roman" w:hAnsi="Times New Roman"/>
          <w:sz w:val="28"/>
          <w:szCs w:val="28"/>
        </w:rPr>
        <w:t>, руководителей муниципальных учреждений</w:t>
      </w:r>
      <w:r>
        <w:rPr>
          <w:rFonts w:ascii="Times New Roman" w:hAnsi="Times New Roman"/>
          <w:sz w:val="28"/>
          <w:szCs w:val="28"/>
        </w:rPr>
        <w:t xml:space="preserve"> за отчетный фи</w:t>
      </w:r>
      <w:r w:rsidR="00CA4E1D">
        <w:rPr>
          <w:rFonts w:ascii="Times New Roman" w:hAnsi="Times New Roman"/>
          <w:sz w:val="28"/>
          <w:szCs w:val="28"/>
        </w:rPr>
        <w:t>нансовый период с 01 января 2015</w:t>
      </w:r>
      <w:r w:rsidR="003C5BD9">
        <w:rPr>
          <w:rFonts w:ascii="Times New Roman" w:hAnsi="Times New Roman"/>
          <w:sz w:val="28"/>
          <w:szCs w:val="28"/>
        </w:rPr>
        <w:t>года  по 31 декабря 201</w:t>
      </w:r>
      <w:r w:rsidR="00CA4E1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года</w:t>
      </w:r>
    </w:p>
    <w:p w:rsidR="00EB3218" w:rsidRDefault="00EB3218" w:rsidP="00B40A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135"/>
        <w:gridCol w:w="1275"/>
        <w:gridCol w:w="1843"/>
        <w:gridCol w:w="1276"/>
        <w:gridCol w:w="1134"/>
        <w:gridCol w:w="1559"/>
        <w:gridCol w:w="1701"/>
        <w:gridCol w:w="1134"/>
        <w:gridCol w:w="1275"/>
        <w:gridCol w:w="1418"/>
      </w:tblGrid>
      <w:tr w:rsidR="00B40A28" w:rsidRPr="00AE234F" w:rsidTr="00F80DE2">
        <w:trPr>
          <w:trHeight w:val="615"/>
        </w:trPr>
        <w:tc>
          <w:tcPr>
            <w:tcW w:w="1809" w:type="dxa"/>
            <w:vMerge w:val="restart"/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Фамилия, имя, отчество лица, замещающего муниципальную должность, муниципального служащего (члены семьи без указания Ф.И.О.)</w:t>
            </w:r>
          </w:p>
        </w:tc>
        <w:tc>
          <w:tcPr>
            <w:tcW w:w="1135" w:type="dxa"/>
            <w:vMerge w:val="restart"/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Замещаемая должность</w:t>
            </w:r>
          </w:p>
        </w:tc>
        <w:tc>
          <w:tcPr>
            <w:tcW w:w="1275" w:type="dxa"/>
            <w:vMerge w:val="restart"/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Общая сумма</w:t>
            </w:r>
            <w:r w:rsidR="00CA4E1D">
              <w:rPr>
                <w:rFonts w:ascii="Times New Roman" w:hAnsi="Times New Roman"/>
              </w:rPr>
              <w:t xml:space="preserve"> декларированного дохода за 2015</w:t>
            </w:r>
            <w:r w:rsidRPr="00AE234F">
              <w:rPr>
                <w:rFonts w:ascii="Times New Roman" w:hAnsi="Times New Roman"/>
              </w:rPr>
              <w:t xml:space="preserve"> год (руб.)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Недвижимое имущество, находящееся в пользовании</w:t>
            </w:r>
          </w:p>
        </w:tc>
        <w:tc>
          <w:tcPr>
            <w:tcW w:w="1418" w:type="dxa"/>
            <w:vMerge w:val="restart"/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Вид и марка транспортных средств</w:t>
            </w:r>
          </w:p>
        </w:tc>
      </w:tr>
      <w:tr w:rsidR="00B40A28" w:rsidRPr="006136CF" w:rsidTr="00761EB0">
        <w:trPr>
          <w:trHeight w:val="2130"/>
        </w:trPr>
        <w:tc>
          <w:tcPr>
            <w:tcW w:w="1809" w:type="dxa"/>
            <w:vMerge/>
          </w:tcPr>
          <w:p w:rsidR="00B40A28" w:rsidRPr="006136CF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 xml:space="preserve">Страна </w:t>
            </w:r>
          </w:p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Вид и марка транспортных средств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Площадь (кв.м.)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B40A28" w:rsidRPr="006136CF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A28" w:rsidTr="00761EB0">
        <w:trPr>
          <w:trHeight w:val="218"/>
        </w:trPr>
        <w:tc>
          <w:tcPr>
            <w:tcW w:w="1809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F5011F" w:rsidTr="00761EB0">
        <w:trPr>
          <w:trHeight w:val="218"/>
        </w:trPr>
        <w:tc>
          <w:tcPr>
            <w:tcW w:w="1809" w:type="dxa"/>
          </w:tcPr>
          <w:p w:rsidR="00F5011F" w:rsidRPr="00F5011F" w:rsidRDefault="00F5011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11F">
              <w:rPr>
                <w:rFonts w:ascii="Times New Roman" w:hAnsi="Times New Roman"/>
                <w:sz w:val="24"/>
                <w:szCs w:val="24"/>
              </w:rPr>
              <w:t>Демченко Александр Викторович</w:t>
            </w:r>
          </w:p>
        </w:tc>
        <w:tc>
          <w:tcPr>
            <w:tcW w:w="1135" w:type="dxa"/>
          </w:tcPr>
          <w:p w:rsidR="00F5011F" w:rsidRPr="00F5011F" w:rsidRDefault="00F5011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11F">
              <w:rPr>
                <w:rFonts w:ascii="Times New Roman" w:hAnsi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1275" w:type="dxa"/>
          </w:tcPr>
          <w:p w:rsidR="00F5011F" w:rsidRPr="00F53678" w:rsidRDefault="00CA4E1D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1283512,79</w:t>
            </w:r>
          </w:p>
        </w:tc>
        <w:tc>
          <w:tcPr>
            <w:tcW w:w="1843" w:type="dxa"/>
          </w:tcPr>
          <w:p w:rsidR="00F53678" w:rsidRPr="00F53678" w:rsidRDefault="00F53678" w:rsidP="00F53678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F5011F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3)  жилой дом</w:t>
            </w: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4) квартира двухкомнатная</w:t>
            </w:r>
          </w:p>
        </w:tc>
        <w:tc>
          <w:tcPr>
            <w:tcW w:w="1276" w:type="dxa"/>
          </w:tcPr>
          <w:p w:rsidR="00F53678" w:rsidRPr="00F53678" w:rsidRDefault="00F53678" w:rsidP="00F536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2460,0</w:t>
            </w: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255000</w:t>
            </w: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93,1</w:t>
            </w: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49,6</w:t>
            </w:r>
          </w:p>
          <w:p w:rsidR="00F5011F" w:rsidRPr="00F53678" w:rsidRDefault="00F5011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5011F" w:rsidRPr="00F53678" w:rsidRDefault="00F5011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5011F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F53678">
              <w:rPr>
                <w:rFonts w:ascii="Times New Roman" w:hAnsi="Times New Roman"/>
                <w:sz w:val="20"/>
                <w:szCs w:val="20"/>
                <w:lang w:val="en-US"/>
              </w:rPr>
              <w:t>Mazda CX-5</w:t>
            </w:r>
          </w:p>
        </w:tc>
        <w:tc>
          <w:tcPr>
            <w:tcW w:w="1701" w:type="dxa"/>
          </w:tcPr>
          <w:p w:rsidR="00F5011F" w:rsidRPr="00F53678" w:rsidRDefault="00F5011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5011F" w:rsidRPr="00F53678" w:rsidRDefault="00F5011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5011F" w:rsidRDefault="00F5011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5011F" w:rsidRDefault="00F5011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3678" w:rsidTr="00761EB0">
        <w:trPr>
          <w:trHeight w:val="218"/>
        </w:trPr>
        <w:tc>
          <w:tcPr>
            <w:tcW w:w="1809" w:type="dxa"/>
          </w:tcPr>
          <w:p w:rsidR="00F53678" w:rsidRPr="00F5011F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135" w:type="dxa"/>
          </w:tcPr>
          <w:p w:rsidR="00F53678" w:rsidRPr="00F5011F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3678" w:rsidRPr="00F53678" w:rsidRDefault="00297A6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117569,37</w:t>
            </w:r>
          </w:p>
        </w:tc>
        <w:tc>
          <w:tcPr>
            <w:tcW w:w="1843" w:type="dxa"/>
          </w:tcPr>
          <w:p w:rsidR="00F53678" w:rsidRPr="00F53678" w:rsidRDefault="00F53678" w:rsidP="00F53678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53678" w:rsidRPr="00F53678" w:rsidRDefault="00F53678" w:rsidP="00F536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93,1</w:t>
            </w: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53678" w:rsidTr="00761EB0">
        <w:trPr>
          <w:trHeight w:val="218"/>
        </w:trPr>
        <w:tc>
          <w:tcPr>
            <w:tcW w:w="1809" w:type="dxa"/>
          </w:tcPr>
          <w:p w:rsid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5" w:type="dxa"/>
          </w:tcPr>
          <w:p w:rsidR="00F53678" w:rsidRPr="00F5011F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F53678" w:rsidRPr="00F53678" w:rsidRDefault="00F53678" w:rsidP="00F53678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53678" w:rsidRPr="00F53678" w:rsidRDefault="00F53678" w:rsidP="00F536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53678" w:rsidRPr="00F53678" w:rsidRDefault="0052094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52094A" w:rsidRPr="00F53678" w:rsidRDefault="0052094A" w:rsidP="005209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93,1</w:t>
            </w: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53678" w:rsidRPr="00F53678" w:rsidRDefault="0052094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0A28" w:rsidTr="00761EB0">
        <w:tc>
          <w:tcPr>
            <w:tcW w:w="1809" w:type="dxa"/>
          </w:tcPr>
          <w:p w:rsidR="00B40A28" w:rsidRDefault="00297A6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Лариса Владимировна</w:t>
            </w:r>
          </w:p>
        </w:tc>
        <w:tc>
          <w:tcPr>
            <w:tcW w:w="1135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1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категории</w:t>
            </w:r>
          </w:p>
        </w:tc>
        <w:tc>
          <w:tcPr>
            <w:tcW w:w="1275" w:type="dxa"/>
          </w:tcPr>
          <w:p w:rsidR="00B40A28" w:rsidRPr="003773E1" w:rsidRDefault="003773E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73E1">
              <w:rPr>
                <w:rFonts w:ascii="Times New Roman" w:hAnsi="Times New Roman"/>
                <w:sz w:val="20"/>
                <w:szCs w:val="20"/>
              </w:rPr>
              <w:lastRenderedPageBreak/>
              <w:t>247466,95</w:t>
            </w:r>
          </w:p>
        </w:tc>
        <w:tc>
          <w:tcPr>
            <w:tcW w:w="1843" w:type="dxa"/>
          </w:tcPr>
          <w:p w:rsidR="00B40A28" w:rsidRPr="003773E1" w:rsidRDefault="003773E1" w:rsidP="00297A6A">
            <w:pPr>
              <w:pStyle w:val="a6"/>
              <w:spacing w:after="0" w:line="240" w:lineRule="auto"/>
              <w:ind w:left="0" w:firstLine="34"/>
              <w:rPr>
                <w:rFonts w:ascii="Times New Roman" w:hAnsi="Times New Roman"/>
                <w:sz w:val="20"/>
                <w:szCs w:val="20"/>
              </w:rPr>
            </w:pPr>
            <w:r w:rsidRPr="003773E1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 w:rsidR="00207CE9" w:rsidRPr="003773E1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97A6A" w:rsidRPr="003773E1" w:rsidRDefault="00297A6A" w:rsidP="003773E1">
            <w:pPr>
              <w:pStyle w:val="a6"/>
              <w:spacing w:after="0" w:line="240" w:lineRule="auto"/>
              <w:ind w:left="106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40A28" w:rsidRPr="003773E1" w:rsidRDefault="003773E1" w:rsidP="00297A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73E1">
              <w:rPr>
                <w:rFonts w:ascii="Times New Roman" w:hAnsi="Times New Roman"/>
                <w:sz w:val="20"/>
                <w:szCs w:val="20"/>
              </w:rPr>
              <w:lastRenderedPageBreak/>
              <w:t>51000</w:t>
            </w:r>
          </w:p>
        </w:tc>
        <w:tc>
          <w:tcPr>
            <w:tcW w:w="1134" w:type="dxa"/>
          </w:tcPr>
          <w:p w:rsidR="00B40A28" w:rsidRPr="00207CE9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E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40A28" w:rsidRPr="00207CE9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Pr="00207CE9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A28" w:rsidRPr="0024256E" w:rsidRDefault="00207CE9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-</w:t>
            </w:r>
          </w:p>
        </w:tc>
        <w:tc>
          <w:tcPr>
            <w:tcW w:w="1701" w:type="dxa"/>
          </w:tcPr>
          <w:p w:rsidR="00D028FA" w:rsidRPr="003773E1" w:rsidRDefault="003773E1" w:rsidP="00D028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1)</w:t>
            </w:r>
            <w:r w:rsidR="00D028FA" w:rsidRPr="003773E1">
              <w:rPr>
                <w:rFonts w:ascii="Times New Roman" w:hAnsi="Times New Roman"/>
                <w:sz w:val="20"/>
                <w:szCs w:val="20"/>
              </w:rPr>
              <w:t xml:space="preserve"> квартира</w:t>
            </w:r>
          </w:p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28FA" w:rsidRPr="0024256E" w:rsidRDefault="003773E1" w:rsidP="00D02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Pr="0024256E">
              <w:rPr>
                <w:rFonts w:ascii="Times New Roman" w:hAnsi="Times New Roman"/>
                <w:sz w:val="24"/>
                <w:szCs w:val="24"/>
              </w:rPr>
              <w:t>)</w:t>
            </w:r>
            <w:r w:rsidR="00D028FA" w:rsidRPr="0024256E">
              <w:rPr>
                <w:rFonts w:ascii="Times New Roman" w:hAnsi="Times New Roman"/>
                <w:sz w:val="24"/>
                <w:szCs w:val="24"/>
              </w:rPr>
              <w:t xml:space="preserve"> земельный участок </w:t>
            </w:r>
          </w:p>
          <w:p w:rsidR="003773E1" w:rsidRDefault="003773E1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28FA" w:rsidRPr="0024256E" w:rsidRDefault="003773E1" w:rsidP="00D02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4256E">
              <w:rPr>
                <w:rFonts w:ascii="Times New Roman" w:hAnsi="Times New Roman"/>
                <w:sz w:val="24"/>
                <w:szCs w:val="24"/>
              </w:rPr>
              <w:t>)</w:t>
            </w:r>
            <w:r w:rsidR="00D028FA" w:rsidRPr="0024256E">
              <w:rPr>
                <w:rFonts w:ascii="Times New Roman" w:hAnsi="Times New Roman"/>
                <w:sz w:val="24"/>
                <w:szCs w:val="24"/>
              </w:rPr>
              <w:t xml:space="preserve"> земельный участок </w:t>
            </w:r>
          </w:p>
          <w:p w:rsidR="003773E1" w:rsidRDefault="003773E1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28FA" w:rsidRPr="0024256E" w:rsidRDefault="003773E1" w:rsidP="00D02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4256E">
              <w:rPr>
                <w:rFonts w:ascii="Times New Roman" w:hAnsi="Times New Roman"/>
                <w:sz w:val="24"/>
                <w:szCs w:val="24"/>
              </w:rPr>
              <w:t>)</w:t>
            </w:r>
            <w:r w:rsidR="00D028FA" w:rsidRPr="0024256E">
              <w:rPr>
                <w:rFonts w:ascii="Times New Roman" w:hAnsi="Times New Roman"/>
                <w:sz w:val="24"/>
                <w:szCs w:val="24"/>
              </w:rPr>
              <w:t xml:space="preserve"> земельный участок </w:t>
            </w:r>
          </w:p>
          <w:p w:rsidR="003773E1" w:rsidRDefault="003773E1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28FA" w:rsidRPr="0024256E" w:rsidRDefault="00D028FA" w:rsidP="00D02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773E1" w:rsidRPr="0024256E">
              <w:rPr>
                <w:rFonts w:ascii="Times New Roman" w:hAnsi="Times New Roman"/>
                <w:sz w:val="24"/>
                <w:szCs w:val="24"/>
              </w:rPr>
              <w:t>)</w:t>
            </w:r>
            <w:r w:rsidRPr="0024256E">
              <w:rPr>
                <w:rFonts w:ascii="Times New Roman" w:hAnsi="Times New Roman"/>
                <w:sz w:val="24"/>
                <w:szCs w:val="24"/>
              </w:rPr>
              <w:t xml:space="preserve"> земельный участок </w:t>
            </w:r>
          </w:p>
          <w:p w:rsidR="003773E1" w:rsidRDefault="003773E1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73E1" w:rsidRPr="003773E1" w:rsidRDefault="00D028FA" w:rsidP="00B40A2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773E1" w:rsidRPr="0024256E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B40A28" w:rsidRPr="003773E1" w:rsidRDefault="00B40A28" w:rsidP="00B40A2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B40A28" w:rsidRDefault="003773E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73E1">
              <w:rPr>
                <w:rFonts w:ascii="Times New Roman" w:hAnsi="Times New Roman"/>
                <w:sz w:val="20"/>
                <w:szCs w:val="20"/>
              </w:rPr>
              <w:lastRenderedPageBreak/>
              <w:t>71,0</w:t>
            </w: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2170</w:t>
            </w: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51000</w:t>
            </w: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1288</w:t>
            </w: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5219</w:t>
            </w: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554F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Pr="003773E1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56,5</w:t>
            </w:r>
          </w:p>
        </w:tc>
        <w:tc>
          <w:tcPr>
            <w:tcW w:w="1275" w:type="dxa"/>
          </w:tcPr>
          <w:p w:rsidR="00B40A28" w:rsidRDefault="003773E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28FA" w:rsidRPr="0024256E" w:rsidRDefault="00D028FA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-</w:t>
            </w:r>
          </w:p>
        </w:tc>
      </w:tr>
      <w:tr w:rsidR="00297A6A" w:rsidTr="00761EB0">
        <w:tc>
          <w:tcPr>
            <w:tcW w:w="1809" w:type="dxa"/>
          </w:tcPr>
          <w:p w:rsidR="00297A6A" w:rsidRDefault="00297A6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135" w:type="dxa"/>
          </w:tcPr>
          <w:p w:rsidR="00297A6A" w:rsidRDefault="00297A6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97A6A" w:rsidRPr="00A81765" w:rsidRDefault="00A81765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81765">
              <w:rPr>
                <w:rFonts w:ascii="Times New Roman" w:hAnsi="Times New Roman"/>
              </w:rPr>
              <w:t>87224,78</w:t>
            </w:r>
          </w:p>
        </w:tc>
        <w:tc>
          <w:tcPr>
            <w:tcW w:w="1843" w:type="dxa"/>
          </w:tcPr>
          <w:p w:rsidR="00297A6A" w:rsidRPr="00554FD8" w:rsidRDefault="00554FD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554FD8">
              <w:rPr>
                <w:rFonts w:ascii="Times New Roman" w:hAnsi="Times New Roman"/>
              </w:rPr>
              <w:t>1)земельный участок</w:t>
            </w:r>
          </w:p>
          <w:p w:rsidR="00554FD8" w:rsidRPr="00554FD8" w:rsidRDefault="00554FD8" w:rsidP="00B40A2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54FD8" w:rsidRPr="00554FD8" w:rsidRDefault="00554FD8" w:rsidP="00554FD8">
            <w:pPr>
              <w:spacing w:after="0" w:line="240" w:lineRule="auto"/>
              <w:rPr>
                <w:rFonts w:ascii="Times New Roman" w:hAnsi="Times New Roman"/>
              </w:rPr>
            </w:pPr>
            <w:r w:rsidRPr="00554FD8">
              <w:rPr>
                <w:rFonts w:ascii="Times New Roman" w:hAnsi="Times New Roman"/>
              </w:rPr>
              <w:t>2)земельный участок</w:t>
            </w:r>
          </w:p>
          <w:p w:rsidR="00554FD8" w:rsidRPr="00554FD8" w:rsidRDefault="00554FD8" w:rsidP="00554FD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54FD8" w:rsidRPr="00554FD8" w:rsidRDefault="00554FD8" w:rsidP="00554FD8">
            <w:pPr>
              <w:spacing w:after="0" w:line="240" w:lineRule="auto"/>
              <w:rPr>
                <w:rFonts w:ascii="Times New Roman" w:hAnsi="Times New Roman"/>
              </w:rPr>
            </w:pPr>
            <w:r w:rsidRPr="00554FD8">
              <w:rPr>
                <w:rFonts w:ascii="Times New Roman" w:hAnsi="Times New Roman"/>
              </w:rPr>
              <w:t>3)земельный участок</w:t>
            </w:r>
          </w:p>
          <w:p w:rsidR="00554FD8" w:rsidRPr="00554FD8" w:rsidRDefault="00554FD8" w:rsidP="00554FD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54FD8" w:rsidRPr="00554FD8" w:rsidRDefault="00554FD8" w:rsidP="00554FD8">
            <w:pPr>
              <w:spacing w:after="0" w:line="240" w:lineRule="auto"/>
              <w:rPr>
                <w:rFonts w:ascii="Times New Roman" w:hAnsi="Times New Roman"/>
              </w:rPr>
            </w:pPr>
            <w:r w:rsidRPr="00554FD8">
              <w:rPr>
                <w:rFonts w:ascii="Times New Roman" w:hAnsi="Times New Roman"/>
              </w:rPr>
              <w:t>4)земельный участок</w:t>
            </w:r>
          </w:p>
          <w:p w:rsidR="00554FD8" w:rsidRPr="00554FD8" w:rsidRDefault="00554FD8" w:rsidP="00554FD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54FD8" w:rsidRPr="00554FD8" w:rsidRDefault="00554FD8" w:rsidP="00554FD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54FD8">
              <w:rPr>
                <w:rFonts w:ascii="Times New Roman" w:hAnsi="Times New Roman"/>
              </w:rPr>
              <w:t xml:space="preserve"> 5)дом</w:t>
            </w:r>
          </w:p>
          <w:p w:rsidR="00554FD8" w:rsidRPr="00554FD8" w:rsidRDefault="00554FD8" w:rsidP="00B40A2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54FD8" w:rsidRPr="00554FD8" w:rsidRDefault="00554FD8" w:rsidP="00554FD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554FD8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  <w:r w:rsidRPr="00554FD8">
              <w:rPr>
                <w:rFonts w:ascii="Times New Roman" w:hAnsi="Times New Roman"/>
              </w:rPr>
              <w:t>квартира</w:t>
            </w:r>
          </w:p>
          <w:p w:rsidR="00554FD8" w:rsidRPr="00554FD8" w:rsidRDefault="00554FD8" w:rsidP="00B40A2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54FD8" w:rsidRPr="00554FD8" w:rsidRDefault="00554FD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97A6A" w:rsidRDefault="00554FD8" w:rsidP="00297A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73E1">
              <w:rPr>
                <w:rFonts w:ascii="Times New Roman" w:hAnsi="Times New Roman"/>
                <w:sz w:val="20"/>
                <w:szCs w:val="20"/>
              </w:rPr>
              <w:t>51000</w:t>
            </w:r>
          </w:p>
          <w:p w:rsidR="00554FD8" w:rsidRDefault="00554FD8" w:rsidP="00297A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FD8" w:rsidRDefault="00554FD8" w:rsidP="00297A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FD8" w:rsidRDefault="00554FD8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1288</w:t>
            </w:r>
          </w:p>
          <w:p w:rsidR="00554FD8" w:rsidRDefault="00554FD8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FD8" w:rsidRDefault="00554FD8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FD8" w:rsidRDefault="00554FD8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FD8" w:rsidRDefault="00554FD8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5219</w:t>
            </w:r>
          </w:p>
          <w:p w:rsidR="00554FD8" w:rsidRDefault="00554FD8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FD8" w:rsidRDefault="00554FD8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FD8" w:rsidRDefault="00554FD8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2170</w:t>
            </w:r>
          </w:p>
          <w:p w:rsidR="00554FD8" w:rsidRDefault="00554FD8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FD8" w:rsidRDefault="00554FD8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FD8" w:rsidRDefault="00554FD8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FD8" w:rsidRDefault="00554FD8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56,5</w:t>
            </w:r>
          </w:p>
          <w:p w:rsidR="00554FD8" w:rsidRDefault="00554FD8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FD8" w:rsidRDefault="00554FD8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71,0</w:t>
            </w:r>
          </w:p>
          <w:p w:rsidR="00554FD8" w:rsidRPr="00207CE9" w:rsidRDefault="00554FD8" w:rsidP="00297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4FD8" w:rsidRDefault="00554FD8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E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A71E2" w:rsidRDefault="00EA71E2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71E2" w:rsidRPr="00207CE9" w:rsidRDefault="00EA71E2" w:rsidP="00EA7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E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A71E2" w:rsidRDefault="00EA71E2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71E2" w:rsidRDefault="00EA71E2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71E2" w:rsidRDefault="00EA71E2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71E2" w:rsidRPr="00207CE9" w:rsidRDefault="00EA71E2" w:rsidP="00EA7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E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A71E2" w:rsidRDefault="00EA71E2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71E2" w:rsidRPr="00207CE9" w:rsidRDefault="00EA71E2" w:rsidP="00EA7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E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A71E2" w:rsidRDefault="00EA71E2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71E2" w:rsidRDefault="00EA71E2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71E2" w:rsidRPr="00207CE9" w:rsidRDefault="00EA71E2" w:rsidP="00EA7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E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A71E2" w:rsidRDefault="00EA71E2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71E2" w:rsidRPr="00207CE9" w:rsidRDefault="00EA71E2" w:rsidP="00EA7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E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A71E2" w:rsidRPr="00207CE9" w:rsidRDefault="00EA71E2" w:rsidP="00554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7A6A" w:rsidRPr="00207CE9" w:rsidRDefault="00297A6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A6A" w:rsidRDefault="00EA71E2" w:rsidP="00B4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EA71E2" w:rsidRPr="00EA71E2" w:rsidRDefault="00EA71E2" w:rsidP="00EA7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  <w:r w:rsidRPr="00EA71E2">
              <w:rPr>
                <w:rFonts w:ascii="Times New Roman" w:eastAsiaTheme="minorEastAsia" w:hAnsi="Times New Roman"/>
              </w:rPr>
              <w:t>1)</w:t>
            </w:r>
            <w:proofErr w:type="spellStart"/>
            <w:r w:rsidRPr="00EA71E2">
              <w:rPr>
                <w:rFonts w:ascii="Times New Roman" w:eastAsiaTheme="minorEastAsia" w:hAnsi="Times New Roman"/>
              </w:rPr>
              <w:t>Сузуки</w:t>
            </w:r>
            <w:proofErr w:type="spellEnd"/>
            <w:r w:rsidRPr="00EA71E2">
              <w:rPr>
                <w:rFonts w:ascii="Times New Roman" w:eastAsiaTheme="minorEastAsia" w:hAnsi="Times New Roman"/>
              </w:rPr>
              <w:t xml:space="preserve"> Свифт </w:t>
            </w:r>
          </w:p>
          <w:p w:rsidR="00EA71E2" w:rsidRDefault="00EA71E2" w:rsidP="00EA71E2">
            <w:pPr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EA71E2">
              <w:rPr>
                <w:rFonts w:ascii="Times New Roman" w:eastAsiaTheme="minorEastAsia" w:hAnsi="Times New Roman"/>
              </w:rPr>
              <w:t>2)ВАЗ 21093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</w:p>
          <w:p w:rsidR="00EA71E2" w:rsidRDefault="00EA71E2" w:rsidP="00EA71E2">
            <w:pPr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EA71E2" w:rsidRDefault="00EA71E2" w:rsidP="00EA7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  <w:proofErr w:type="spellStart"/>
            <w:r>
              <w:rPr>
                <w:rFonts w:ascii="Times New Roman" w:eastAsiaTheme="minorEastAsia" w:hAnsi="Times New Roman"/>
              </w:rPr>
              <w:t>Мототранспортное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средство 3</w:t>
            </w:r>
            <w:r w:rsidRPr="00EA71E2">
              <w:rPr>
                <w:rFonts w:ascii="Times New Roman" w:eastAsiaTheme="minorEastAsia" w:hAnsi="Times New Roman"/>
              </w:rPr>
              <w:t xml:space="preserve">)Муравей </w:t>
            </w:r>
          </w:p>
          <w:p w:rsidR="00EA71E2" w:rsidRDefault="00EA71E2" w:rsidP="00EA71E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A71E2">
              <w:rPr>
                <w:rFonts w:ascii="Times New Roman" w:hAnsi="Times New Roman"/>
              </w:rPr>
              <w:t>)Самоходное шасси Т-16</w:t>
            </w:r>
          </w:p>
          <w:p w:rsidR="00EA71E2" w:rsidRPr="00EA71E2" w:rsidRDefault="00EA71E2" w:rsidP="00EA71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A71E2">
              <w:rPr>
                <w:rFonts w:ascii="Times New Roman" w:hAnsi="Times New Roman"/>
              </w:rPr>
              <w:t xml:space="preserve">5)Прицеп к </w:t>
            </w:r>
            <w:proofErr w:type="gramStart"/>
            <w:r w:rsidRPr="00EA71E2">
              <w:rPr>
                <w:rFonts w:ascii="Times New Roman" w:hAnsi="Times New Roman"/>
              </w:rPr>
              <w:t>легковым</w:t>
            </w:r>
            <w:proofErr w:type="gramEnd"/>
            <w:r w:rsidRPr="00EA71E2">
              <w:rPr>
                <w:rFonts w:ascii="Times New Roman" w:hAnsi="Times New Roman"/>
              </w:rPr>
              <w:t xml:space="preserve"> ТС</w:t>
            </w:r>
          </w:p>
        </w:tc>
        <w:tc>
          <w:tcPr>
            <w:tcW w:w="1701" w:type="dxa"/>
          </w:tcPr>
          <w:p w:rsidR="00297A6A" w:rsidRPr="0024256E" w:rsidRDefault="00297A6A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297A6A" w:rsidRPr="0024256E" w:rsidRDefault="00297A6A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297A6A" w:rsidRPr="0024256E" w:rsidRDefault="00297A6A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297A6A" w:rsidRPr="0024256E" w:rsidRDefault="00297A6A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40A28" w:rsidTr="00761EB0">
        <w:tc>
          <w:tcPr>
            <w:tcW w:w="1809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Колчина Ирина Викторовна</w:t>
            </w:r>
          </w:p>
        </w:tc>
        <w:tc>
          <w:tcPr>
            <w:tcW w:w="1135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категори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</w:t>
            </w:r>
          </w:p>
        </w:tc>
        <w:tc>
          <w:tcPr>
            <w:tcW w:w="1275" w:type="dxa"/>
          </w:tcPr>
          <w:p w:rsidR="00B40A28" w:rsidRPr="0024256E" w:rsidRDefault="00F80DE2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419311,35</w:t>
            </w:r>
          </w:p>
        </w:tc>
        <w:tc>
          <w:tcPr>
            <w:tcW w:w="1843" w:type="dxa"/>
          </w:tcPr>
          <w:p w:rsidR="00B40A28" w:rsidRPr="0024256E" w:rsidRDefault="00B40A28" w:rsidP="008701D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A28" w:rsidRPr="008701DA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Pr="00554FD8" w:rsidRDefault="00AC5CB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FD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B40A28" w:rsidRPr="0024256E" w:rsidRDefault="00207CE9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94A72" w:rsidRPr="0024256E" w:rsidRDefault="00F80DE2" w:rsidP="00C9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C94A72" w:rsidRPr="0024256E">
              <w:rPr>
                <w:rFonts w:ascii="Times New Roman" w:hAnsi="Times New Roman"/>
                <w:sz w:val="24"/>
                <w:szCs w:val="24"/>
              </w:rPr>
              <w:t xml:space="preserve"> земельный участок </w:t>
            </w:r>
          </w:p>
          <w:p w:rsidR="00C94A72" w:rsidRPr="0024256E" w:rsidRDefault="00C94A72" w:rsidP="00C9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 xml:space="preserve">2) земельный </w:t>
            </w:r>
            <w:r w:rsidRPr="002425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участок </w:t>
            </w:r>
          </w:p>
          <w:p w:rsidR="00C94A72" w:rsidRDefault="00C94A72" w:rsidP="00C9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 xml:space="preserve">3) земельный участок </w:t>
            </w:r>
          </w:p>
          <w:p w:rsidR="00F80DE2" w:rsidRPr="0024256E" w:rsidRDefault="00F80DE2" w:rsidP="00C9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Pr="0024256E" w:rsidRDefault="00C94A72" w:rsidP="0024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4)</w:t>
            </w:r>
            <w:r w:rsidR="0024256E" w:rsidRPr="0024256E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600</w:t>
            </w:r>
            <w:r w:rsidR="00F80DE2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F80DE2" w:rsidRPr="0024256E" w:rsidRDefault="00F80DE2" w:rsidP="00F80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lastRenderedPageBreak/>
              <w:t>2400</w:t>
            </w: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256E" w:rsidRDefault="0024256E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2394,0</w:t>
            </w:r>
          </w:p>
          <w:p w:rsidR="00F80DE2" w:rsidRDefault="00F80DE2" w:rsidP="00F80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126,7</w:t>
            </w:r>
          </w:p>
        </w:tc>
        <w:tc>
          <w:tcPr>
            <w:tcW w:w="1275" w:type="dxa"/>
          </w:tcPr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40A28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40A28" w:rsidRPr="0024256E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-</w:t>
            </w:r>
          </w:p>
        </w:tc>
      </w:tr>
      <w:tr w:rsidR="00B40A28" w:rsidTr="00761EB0">
        <w:tc>
          <w:tcPr>
            <w:tcW w:w="1809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135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40A28" w:rsidRPr="0024256E" w:rsidRDefault="00F80DE2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180001,05</w:t>
            </w:r>
          </w:p>
        </w:tc>
        <w:tc>
          <w:tcPr>
            <w:tcW w:w="1843" w:type="dxa"/>
          </w:tcPr>
          <w:p w:rsidR="00C94A72" w:rsidRPr="0024256E" w:rsidRDefault="00C94A72" w:rsidP="00C9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 xml:space="preserve">1) земельный участок </w:t>
            </w:r>
          </w:p>
          <w:p w:rsidR="00C94A72" w:rsidRPr="0024256E" w:rsidRDefault="00C94A72" w:rsidP="00C9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 xml:space="preserve">2) земельный участок </w:t>
            </w:r>
          </w:p>
          <w:p w:rsidR="0024256E" w:rsidRPr="0024256E" w:rsidRDefault="00C94A72" w:rsidP="0024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4)</w:t>
            </w:r>
            <w:r w:rsidR="0024256E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2400</w:t>
            </w:r>
          </w:p>
          <w:p w:rsidR="00B40A28" w:rsidRPr="0024256E" w:rsidRDefault="00C94A72" w:rsidP="00242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126,</w:t>
            </w:r>
            <w:r w:rsidRPr="00160B2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94A72" w:rsidRPr="0024256E" w:rsidRDefault="00C94A72" w:rsidP="00242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A28" w:rsidRDefault="0024256E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1.</w:t>
            </w:r>
            <w:r w:rsidR="00311697" w:rsidRPr="0024256E">
              <w:rPr>
                <w:rFonts w:ascii="Times New Roman" w:hAnsi="Times New Roman"/>
                <w:sz w:val="24"/>
                <w:szCs w:val="24"/>
              </w:rPr>
              <w:t>ГАЗ-31105</w:t>
            </w:r>
          </w:p>
          <w:p w:rsidR="0024256E" w:rsidRPr="0024256E" w:rsidRDefault="0024256E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2.Самоходное шасси</w:t>
            </w:r>
          </w:p>
          <w:p w:rsidR="00311697" w:rsidRPr="0024256E" w:rsidRDefault="00311697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Т-16 М</w:t>
            </w:r>
          </w:p>
        </w:tc>
        <w:tc>
          <w:tcPr>
            <w:tcW w:w="1701" w:type="dxa"/>
          </w:tcPr>
          <w:p w:rsidR="00311697" w:rsidRPr="0024256E" w:rsidRDefault="00311697" w:rsidP="009F3EBA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B40A28" w:rsidRPr="0024256E" w:rsidRDefault="00B40A28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Pr="0024256E" w:rsidRDefault="0024256E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2394,0</w:t>
            </w:r>
          </w:p>
        </w:tc>
        <w:tc>
          <w:tcPr>
            <w:tcW w:w="1275" w:type="dxa"/>
          </w:tcPr>
          <w:p w:rsidR="00B40A28" w:rsidRPr="0024256E" w:rsidRDefault="002F51E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40A28" w:rsidRPr="0024256E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B40A28" w:rsidTr="00761EB0">
        <w:tc>
          <w:tcPr>
            <w:tcW w:w="1809" w:type="dxa"/>
          </w:tcPr>
          <w:p w:rsidR="00B40A28" w:rsidRDefault="00715AE4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Дейнега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Анатольевна</w:t>
            </w:r>
          </w:p>
        </w:tc>
        <w:tc>
          <w:tcPr>
            <w:tcW w:w="1135" w:type="dxa"/>
          </w:tcPr>
          <w:p w:rsidR="00B40A28" w:rsidRDefault="007E30C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275" w:type="dxa"/>
          </w:tcPr>
          <w:p w:rsidR="00B40A28" w:rsidRPr="007E30CF" w:rsidRDefault="00FB31A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110507,71</w:t>
            </w:r>
          </w:p>
        </w:tc>
        <w:tc>
          <w:tcPr>
            <w:tcW w:w="1843" w:type="dxa"/>
          </w:tcPr>
          <w:p w:rsidR="00C27F2A" w:rsidRPr="00715AE4" w:rsidRDefault="00C27F2A" w:rsidP="00715AE4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AE4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715AE4" w:rsidRPr="00715AE4" w:rsidRDefault="00715AE4" w:rsidP="00715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F3EBA">
              <w:rPr>
                <w:rFonts w:ascii="Times New Roman" w:hAnsi="Times New Roman"/>
                <w:sz w:val="24"/>
                <w:szCs w:val="24"/>
              </w:rPr>
              <w:t>) земельный участок</w:t>
            </w:r>
          </w:p>
          <w:p w:rsidR="00C27F2A" w:rsidRDefault="00715AE4" w:rsidP="00C27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27F2A" w:rsidRPr="009F3EBA">
              <w:rPr>
                <w:rFonts w:ascii="Times New Roman" w:hAnsi="Times New Roman"/>
                <w:sz w:val="24"/>
                <w:szCs w:val="24"/>
              </w:rPr>
              <w:t>)жилой дом</w:t>
            </w:r>
          </w:p>
          <w:p w:rsidR="00160B28" w:rsidRPr="009F3EBA" w:rsidRDefault="00160B28" w:rsidP="00C27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Pr="009F3EBA" w:rsidRDefault="00715AE4" w:rsidP="00715AE4">
            <w:pPr>
              <w:spacing w:after="0" w:line="240" w:lineRule="auto"/>
              <w:ind w:left="34" w:right="34" w:hanging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4)квартира</w:t>
            </w:r>
          </w:p>
        </w:tc>
        <w:tc>
          <w:tcPr>
            <w:tcW w:w="1276" w:type="dxa"/>
          </w:tcPr>
          <w:p w:rsidR="00B40A28" w:rsidRPr="00715AE4" w:rsidRDefault="00715AE4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AE4">
              <w:rPr>
                <w:rFonts w:ascii="Times New Roman" w:hAnsi="Times New Roman"/>
                <w:sz w:val="24"/>
                <w:szCs w:val="24"/>
              </w:rPr>
              <w:t>1136</w:t>
            </w:r>
          </w:p>
          <w:p w:rsidR="00C27F2A" w:rsidRPr="00715AE4" w:rsidRDefault="00C27F2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7F2A" w:rsidRPr="00715AE4" w:rsidRDefault="00715AE4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AE4">
              <w:rPr>
                <w:rFonts w:ascii="Times New Roman" w:hAnsi="Times New Roman"/>
                <w:sz w:val="24"/>
                <w:szCs w:val="24"/>
              </w:rPr>
              <w:t>868</w:t>
            </w:r>
          </w:p>
          <w:p w:rsidR="00715AE4" w:rsidRPr="00715AE4" w:rsidRDefault="00715AE4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5AE4" w:rsidRDefault="00715AE4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AE4">
              <w:rPr>
                <w:rFonts w:ascii="Times New Roman" w:hAnsi="Times New Roman"/>
                <w:sz w:val="24"/>
                <w:szCs w:val="24"/>
              </w:rPr>
              <w:t>66,9</w:t>
            </w:r>
          </w:p>
          <w:p w:rsidR="00160B28" w:rsidRPr="00715AE4" w:rsidRDefault="00160B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5AE4" w:rsidRPr="009F3EBA" w:rsidRDefault="00715AE4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AE4"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  <w:tc>
          <w:tcPr>
            <w:tcW w:w="1134" w:type="dxa"/>
          </w:tcPr>
          <w:p w:rsidR="00B40A28" w:rsidRPr="009F3EBA" w:rsidRDefault="00C27F2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27F2A" w:rsidRPr="009F3EBA" w:rsidRDefault="00C27F2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7F2A" w:rsidRDefault="00C27F2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60B28" w:rsidRDefault="00160B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B28" w:rsidRDefault="00160B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60B28" w:rsidRDefault="00160B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B28" w:rsidRPr="009F3EBA" w:rsidRDefault="00160B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60B28" w:rsidRDefault="00160B28" w:rsidP="00160B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7566A" w:rsidRPr="00160B28" w:rsidRDefault="00160B28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60B28">
              <w:rPr>
                <w:rFonts w:ascii="Times New Roman" w:hAnsi="Times New Roman"/>
              </w:rPr>
              <w:t xml:space="preserve">1) </w:t>
            </w:r>
            <w:r w:rsidRPr="00160B28">
              <w:rPr>
                <w:rFonts w:ascii="Times New Roman" w:hAnsi="Times New Roman"/>
                <w:lang w:val="en-US"/>
              </w:rPr>
              <w:t>CHEVROLET LACETTI</w:t>
            </w:r>
          </w:p>
        </w:tc>
        <w:tc>
          <w:tcPr>
            <w:tcW w:w="1701" w:type="dxa"/>
          </w:tcPr>
          <w:p w:rsidR="00B40A28" w:rsidRPr="0024256E" w:rsidRDefault="00F53678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40A28" w:rsidRPr="0024256E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0A28" w:rsidRPr="0024256E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40A28" w:rsidRPr="0024256E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2815EB" w:rsidTr="00761EB0">
        <w:tc>
          <w:tcPr>
            <w:tcW w:w="1809" w:type="dxa"/>
          </w:tcPr>
          <w:p w:rsidR="002815EB" w:rsidRDefault="002815EB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5" w:type="dxa"/>
          </w:tcPr>
          <w:p w:rsidR="002815EB" w:rsidRDefault="002815EB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15EB" w:rsidRPr="0024256E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9210A" w:rsidRDefault="0039210A" w:rsidP="00392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F3EBA">
              <w:rPr>
                <w:rFonts w:ascii="Times New Roman" w:hAnsi="Times New Roman"/>
                <w:sz w:val="24"/>
                <w:szCs w:val="24"/>
              </w:rPr>
              <w:t>) земельный участок</w:t>
            </w:r>
          </w:p>
          <w:p w:rsidR="0039210A" w:rsidRDefault="0039210A" w:rsidP="00392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210A" w:rsidRPr="00715AE4" w:rsidRDefault="0039210A" w:rsidP="00392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2)квартира</w:t>
            </w:r>
          </w:p>
          <w:p w:rsidR="002815EB" w:rsidRPr="0024256E" w:rsidRDefault="002815EB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39210A" w:rsidRPr="00715AE4" w:rsidRDefault="0039210A" w:rsidP="00392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AE4">
              <w:rPr>
                <w:rFonts w:ascii="Times New Roman" w:hAnsi="Times New Roman"/>
                <w:sz w:val="24"/>
                <w:szCs w:val="24"/>
              </w:rPr>
              <w:t>868</w:t>
            </w:r>
          </w:p>
          <w:p w:rsidR="002815EB" w:rsidRDefault="002815EB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9210A" w:rsidRDefault="0039210A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9210A" w:rsidRDefault="0039210A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5AE4">
              <w:rPr>
                <w:rFonts w:ascii="Times New Roman" w:hAnsi="Times New Roman"/>
                <w:sz w:val="24"/>
                <w:szCs w:val="24"/>
              </w:rPr>
              <w:t>52,5</w:t>
            </w:r>
          </w:p>
          <w:p w:rsidR="0039210A" w:rsidRPr="0024256E" w:rsidRDefault="0039210A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39210A" w:rsidRDefault="0039210A" w:rsidP="00392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815EB" w:rsidRDefault="002815EB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9210A" w:rsidRDefault="0039210A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9210A" w:rsidRDefault="0039210A" w:rsidP="00392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9210A" w:rsidRPr="0024256E" w:rsidRDefault="0039210A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815EB" w:rsidRPr="0024256E" w:rsidRDefault="002D203B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815EB" w:rsidRPr="0024256E" w:rsidRDefault="0039210A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2815EB" w:rsidRPr="0039210A" w:rsidRDefault="0039210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10A"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275" w:type="dxa"/>
          </w:tcPr>
          <w:p w:rsidR="002815EB" w:rsidRPr="0039210A" w:rsidRDefault="0039210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2815EB" w:rsidRPr="0024256E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24256E" w:rsidTr="00761EB0">
        <w:tc>
          <w:tcPr>
            <w:tcW w:w="1809" w:type="dxa"/>
          </w:tcPr>
          <w:p w:rsidR="0024256E" w:rsidRDefault="0024256E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Коркишко Елена Николаевна</w:t>
            </w:r>
          </w:p>
        </w:tc>
        <w:tc>
          <w:tcPr>
            <w:tcW w:w="1135" w:type="dxa"/>
          </w:tcPr>
          <w:p w:rsidR="0024256E" w:rsidRDefault="00552B07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</w:t>
            </w:r>
            <w:r w:rsidR="0024256E">
              <w:rPr>
                <w:rFonts w:ascii="Times New Roman" w:hAnsi="Times New Roman"/>
                <w:sz w:val="24"/>
                <w:szCs w:val="24"/>
              </w:rPr>
              <w:t xml:space="preserve"> категории</w:t>
            </w:r>
          </w:p>
        </w:tc>
        <w:tc>
          <w:tcPr>
            <w:tcW w:w="1275" w:type="dxa"/>
          </w:tcPr>
          <w:p w:rsidR="0024256E" w:rsidRPr="007E30CF" w:rsidRDefault="00552B0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243078,74</w:t>
            </w:r>
          </w:p>
        </w:tc>
        <w:tc>
          <w:tcPr>
            <w:tcW w:w="1843" w:type="dxa"/>
          </w:tcPr>
          <w:p w:rsidR="0024256E" w:rsidRPr="0024256E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4256E" w:rsidRPr="0024256E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4256E" w:rsidRPr="0024256E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4256E" w:rsidRPr="0024256E" w:rsidRDefault="007E30CF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4256E" w:rsidRPr="0024256E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51000</w:t>
            </w:r>
          </w:p>
          <w:p w:rsid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2383</w:t>
            </w:r>
          </w:p>
          <w:p w:rsid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256E" w:rsidRPr="0024256E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1275" w:type="dxa"/>
          </w:tcPr>
          <w:p w:rsid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256E" w:rsidRPr="0024256E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24256E" w:rsidRPr="0024256E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7E30CF" w:rsidTr="00761EB0">
        <w:tc>
          <w:tcPr>
            <w:tcW w:w="1809" w:type="dxa"/>
          </w:tcPr>
          <w:p w:rsidR="007E30CF" w:rsidRDefault="007E30C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35" w:type="dxa"/>
          </w:tcPr>
          <w:p w:rsidR="007E30CF" w:rsidRDefault="007E30C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E30CF" w:rsidRPr="007E30CF" w:rsidRDefault="00552B07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145958,95</w:t>
            </w:r>
          </w:p>
        </w:tc>
        <w:tc>
          <w:tcPr>
            <w:tcW w:w="1843" w:type="dxa"/>
          </w:tcPr>
          <w:p w:rsid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E30CF" w:rsidRP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51000</w:t>
            </w:r>
          </w:p>
          <w:p w:rsid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2383</w:t>
            </w:r>
          </w:p>
          <w:p w:rsid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0CF" w:rsidRP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1134" w:type="dxa"/>
          </w:tcPr>
          <w:p w:rsid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0CF" w:rsidRP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7E30CF" w:rsidRPr="0024256E" w:rsidRDefault="00207CE9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E30CF" w:rsidRPr="0024256E" w:rsidRDefault="00F53678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E30CF" w:rsidRPr="0024256E" w:rsidRDefault="00F53678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7E30CF" w:rsidRPr="0024256E" w:rsidRDefault="00F53678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E30CF" w:rsidRPr="0024256E" w:rsidRDefault="00F53678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B40A28" w:rsidTr="00761EB0">
        <w:tc>
          <w:tcPr>
            <w:tcW w:w="1809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Ющенко Елена Александровна</w:t>
            </w:r>
          </w:p>
        </w:tc>
        <w:tc>
          <w:tcPr>
            <w:tcW w:w="1135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МКУК «СДК 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ассве</w:t>
            </w:r>
            <w:r w:rsidR="007F295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9F3EBA" w:rsidRPr="009F3EBA" w:rsidRDefault="00D7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720186,91</w:t>
            </w:r>
          </w:p>
        </w:tc>
        <w:tc>
          <w:tcPr>
            <w:tcW w:w="1843" w:type="dxa"/>
          </w:tcPr>
          <w:p w:rsidR="00B40A28" w:rsidRDefault="00D7278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4256E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="00DC1DD5">
              <w:rPr>
                <w:rFonts w:ascii="Times New Roman" w:hAnsi="Times New Roman"/>
                <w:sz w:val="24"/>
                <w:szCs w:val="24"/>
              </w:rPr>
              <w:t>(1/6)</w:t>
            </w:r>
          </w:p>
          <w:p w:rsidR="00DC1DD5" w:rsidRDefault="00DC1DD5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FAC" w:rsidRDefault="00DC1DD5" w:rsidP="00954FA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="00954FAC" w:rsidRPr="00954FA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954FAC" w:rsidRPr="00954FA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DC1DD5" w:rsidRDefault="00DC1DD5" w:rsidP="00954FA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54FAC" w:rsidRPr="00DC1DD5" w:rsidRDefault="00DC1DD5" w:rsidP="00954F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C1DD5">
              <w:rPr>
                <w:rFonts w:ascii="Times New Roman" w:hAnsi="Times New Roman"/>
                <w:sz w:val="24"/>
                <w:szCs w:val="24"/>
              </w:rPr>
              <w:t>)</w:t>
            </w:r>
            <w:r w:rsidR="00954FAC" w:rsidRPr="00DC1DD5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Pr="00DC1DD5">
              <w:rPr>
                <w:rFonts w:ascii="Times New Roman" w:hAnsi="Times New Roman"/>
                <w:sz w:val="24"/>
                <w:szCs w:val="24"/>
              </w:rPr>
              <w:t>(1/6)</w:t>
            </w:r>
          </w:p>
          <w:p w:rsidR="00954FAC" w:rsidRPr="00954FAC" w:rsidRDefault="00954FAC" w:rsidP="00954FA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54FAC" w:rsidRPr="009F3EBA" w:rsidRDefault="00954FAC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A28" w:rsidRDefault="00D7278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788"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954FAC" w:rsidRDefault="00954FAC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AC" w:rsidRDefault="00954FAC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  <w:p w:rsidR="00DC1DD5" w:rsidRDefault="00DC1DD5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1DD5" w:rsidRDefault="00DC1DD5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FAC" w:rsidRPr="00D72788" w:rsidRDefault="00954FAC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</w:tcPr>
          <w:p w:rsidR="00D72788" w:rsidRDefault="00D72788" w:rsidP="00D72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C1DD5" w:rsidRDefault="00DC1DD5" w:rsidP="00D72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1DD5" w:rsidRDefault="00DC1DD5" w:rsidP="00DC1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C1DD5" w:rsidRDefault="00DC1DD5" w:rsidP="00D72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1DD5" w:rsidRDefault="00DC1DD5" w:rsidP="00D72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1DD5" w:rsidRDefault="00DC1DD5" w:rsidP="00DC1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C1DD5" w:rsidRDefault="00DC1DD5" w:rsidP="00D72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Pr="009F3EBA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A28" w:rsidRPr="0024256E" w:rsidRDefault="00A76FC7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0A28" w:rsidRPr="0024256E" w:rsidRDefault="00B40A28" w:rsidP="00954FA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40A28" w:rsidTr="00761EB0">
        <w:tc>
          <w:tcPr>
            <w:tcW w:w="1809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35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73678" w:rsidRDefault="00D73678" w:rsidP="00D73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60000,00</w:t>
            </w:r>
          </w:p>
          <w:p w:rsidR="00B40A28" w:rsidRPr="009F3EBA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0A28" w:rsidRDefault="00D7278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4256E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DC1DD5" w:rsidRPr="0024256E" w:rsidRDefault="00DC1DD5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Pr="00DC1DD5">
              <w:rPr>
                <w:rFonts w:ascii="Times New Roman" w:hAnsi="Times New Roman"/>
                <w:sz w:val="24"/>
                <w:szCs w:val="24"/>
              </w:rPr>
              <w:t>Земельный участок (1/6)</w:t>
            </w:r>
          </w:p>
        </w:tc>
        <w:tc>
          <w:tcPr>
            <w:tcW w:w="1276" w:type="dxa"/>
          </w:tcPr>
          <w:p w:rsidR="00B40A28" w:rsidRDefault="00D7278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788"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DC1DD5" w:rsidRDefault="00DC1DD5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1DD5" w:rsidRPr="0024256E" w:rsidRDefault="00DC1DD5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</w:tcPr>
          <w:p w:rsidR="00D72788" w:rsidRDefault="00D72788" w:rsidP="00D72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C1DD5" w:rsidRDefault="00DC1DD5" w:rsidP="00DC1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C1DD5" w:rsidRPr="0024256E" w:rsidRDefault="00DC1DD5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9F3EBA" w:rsidRPr="00FB31AA" w:rsidRDefault="009F3EB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1AA">
              <w:rPr>
                <w:rFonts w:ascii="Times New Roman" w:hAnsi="Times New Roman"/>
                <w:sz w:val="24"/>
                <w:szCs w:val="24"/>
              </w:rPr>
              <w:t>ВАЗ 21063</w:t>
            </w:r>
          </w:p>
        </w:tc>
        <w:tc>
          <w:tcPr>
            <w:tcW w:w="1701" w:type="dxa"/>
          </w:tcPr>
          <w:p w:rsidR="00B40A28" w:rsidRPr="0024256E" w:rsidRDefault="00A76FC7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40A28" w:rsidRPr="0024256E" w:rsidRDefault="00A76FC7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0A28" w:rsidRPr="0024256E" w:rsidRDefault="00A76FC7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A76FC7" w:rsidTr="00761EB0">
        <w:tc>
          <w:tcPr>
            <w:tcW w:w="1809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5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76FC7" w:rsidRDefault="00D72788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4256E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="00DC1DD5" w:rsidRPr="00DC1DD5">
              <w:rPr>
                <w:rFonts w:ascii="Times New Roman" w:hAnsi="Times New Roman"/>
                <w:sz w:val="24"/>
                <w:szCs w:val="24"/>
              </w:rPr>
              <w:t>(1/6)</w:t>
            </w:r>
          </w:p>
          <w:p w:rsidR="00954FAC" w:rsidRPr="00954FAC" w:rsidRDefault="00DC1DD5" w:rsidP="00954FA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="00954FAC" w:rsidRPr="00954FA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954FAC" w:rsidRPr="00954FA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C1DD5">
              <w:rPr>
                <w:rFonts w:ascii="Times New Roman" w:hAnsi="Times New Roman"/>
                <w:sz w:val="24"/>
                <w:szCs w:val="24"/>
              </w:rPr>
              <w:t>(1/6)</w:t>
            </w:r>
          </w:p>
          <w:p w:rsidR="00954FAC" w:rsidRPr="0024256E" w:rsidRDefault="00954FAC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FC7" w:rsidRDefault="00D72788" w:rsidP="00D72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788"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DC1DD5" w:rsidRDefault="00DC1DD5" w:rsidP="00D72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1DD5" w:rsidRPr="0024256E" w:rsidRDefault="00DC1DD5" w:rsidP="00D7278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</w:tcPr>
          <w:p w:rsidR="00D72788" w:rsidRDefault="00D72788" w:rsidP="00D72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C1DD5" w:rsidRDefault="00DC1DD5" w:rsidP="00DC1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C1DD5" w:rsidRPr="0024256E" w:rsidRDefault="00DC1DD5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76FC7" w:rsidRPr="0024256E" w:rsidRDefault="00A76FC7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76FC7" w:rsidRPr="0024256E" w:rsidRDefault="00A76FC7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A76FC7" w:rsidTr="00761EB0">
        <w:tc>
          <w:tcPr>
            <w:tcW w:w="1809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5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76FC7" w:rsidRDefault="00D72788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4256E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C1DD5" w:rsidRPr="00954FAC" w:rsidRDefault="00DC1DD5" w:rsidP="00DC1D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Pr="00954FA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Pr="00954FA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C1DD5">
              <w:rPr>
                <w:rFonts w:ascii="Times New Roman" w:hAnsi="Times New Roman"/>
                <w:sz w:val="24"/>
                <w:szCs w:val="24"/>
              </w:rPr>
              <w:t>(1/6)</w:t>
            </w:r>
          </w:p>
          <w:p w:rsidR="00DC1DD5" w:rsidRPr="0024256E" w:rsidRDefault="00DC1DD5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FC7" w:rsidRDefault="00D72788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788"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5D6B5B" w:rsidRDefault="005D6B5B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6B5B" w:rsidRDefault="005D6B5B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  <w:p w:rsidR="005D6B5B" w:rsidRPr="0024256E" w:rsidRDefault="005D6B5B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D72788" w:rsidRDefault="00D72788" w:rsidP="00D72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C1DD5" w:rsidRDefault="00DC1DD5" w:rsidP="00DC1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C1DD5" w:rsidRPr="0024256E" w:rsidRDefault="00DC1DD5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76FC7" w:rsidRPr="0024256E" w:rsidRDefault="00A76FC7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76FC7" w:rsidRPr="0024256E" w:rsidRDefault="00A76FC7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A76FC7" w:rsidTr="00761EB0">
        <w:tc>
          <w:tcPr>
            <w:tcW w:w="1809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5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76FC7" w:rsidRDefault="00D72788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4256E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C1DD5" w:rsidRPr="00954FAC" w:rsidRDefault="00DC1DD5" w:rsidP="00DC1D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Pr="00954FA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Pr="00954FA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C1DD5">
              <w:rPr>
                <w:rFonts w:ascii="Times New Roman" w:hAnsi="Times New Roman"/>
                <w:sz w:val="24"/>
                <w:szCs w:val="24"/>
              </w:rPr>
              <w:t>(1/6)</w:t>
            </w:r>
          </w:p>
          <w:p w:rsidR="00DC1DD5" w:rsidRPr="0024256E" w:rsidRDefault="00DC1DD5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FC7" w:rsidRDefault="00D72788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788"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5D6B5B" w:rsidRDefault="005D6B5B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6B5B" w:rsidRPr="0024256E" w:rsidRDefault="005D6B5B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</w:tcPr>
          <w:p w:rsidR="00D72788" w:rsidRDefault="00D72788" w:rsidP="00D72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C1DD5" w:rsidRDefault="00DC1DD5" w:rsidP="00DC1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C1DD5" w:rsidRPr="0024256E" w:rsidRDefault="00DC1DD5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76FC7" w:rsidRPr="0024256E" w:rsidRDefault="00A76FC7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76FC7" w:rsidRPr="0024256E" w:rsidRDefault="00A76FC7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B40A28" w:rsidTr="00761EB0">
        <w:tc>
          <w:tcPr>
            <w:tcW w:w="1809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5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B40A28" w:rsidRDefault="00D7278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4256E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C1DD5" w:rsidRPr="00954FAC" w:rsidRDefault="00DC1DD5" w:rsidP="00DC1D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Pr="00954FA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Pr="00954FA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C1DD5">
              <w:rPr>
                <w:rFonts w:ascii="Times New Roman" w:hAnsi="Times New Roman"/>
                <w:sz w:val="24"/>
                <w:szCs w:val="24"/>
              </w:rPr>
              <w:t>(1/6)</w:t>
            </w:r>
          </w:p>
          <w:p w:rsidR="00DC1DD5" w:rsidRDefault="00DC1DD5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037C3" w:rsidRDefault="00C037C3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037C3" w:rsidRPr="0024256E" w:rsidRDefault="00C037C3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B40A28" w:rsidRDefault="00D7278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788"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5D6B5B" w:rsidRDefault="005D6B5B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6B5B" w:rsidRPr="0024256E" w:rsidRDefault="005D6B5B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</w:tcPr>
          <w:p w:rsidR="00D72788" w:rsidRDefault="00D72788" w:rsidP="00D72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C1DD5" w:rsidRDefault="00DC1DD5" w:rsidP="00DC1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C1DD5" w:rsidRPr="0024256E" w:rsidRDefault="00DC1DD5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B40A28" w:rsidTr="00761EB0">
        <w:tc>
          <w:tcPr>
            <w:tcW w:w="1809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Быкова Наталья Алексеевна</w:t>
            </w:r>
          </w:p>
        </w:tc>
        <w:tc>
          <w:tcPr>
            <w:tcW w:w="1135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МКУК «Рассветовская ПБ»</w:t>
            </w:r>
          </w:p>
        </w:tc>
        <w:tc>
          <w:tcPr>
            <w:tcW w:w="1275" w:type="dxa"/>
          </w:tcPr>
          <w:p w:rsidR="00B40A28" w:rsidRPr="009F3EBA" w:rsidRDefault="00D667C2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294470,82</w:t>
            </w:r>
          </w:p>
        </w:tc>
        <w:tc>
          <w:tcPr>
            <w:tcW w:w="1843" w:type="dxa"/>
          </w:tcPr>
          <w:p w:rsidR="00210A86" w:rsidRPr="00CA3F37" w:rsidRDefault="00210A86" w:rsidP="00210A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37">
              <w:rPr>
                <w:rFonts w:ascii="Times New Roman" w:hAnsi="Times New Roman"/>
                <w:sz w:val="24"/>
                <w:szCs w:val="24"/>
              </w:rPr>
              <w:t>1) земельный</w:t>
            </w:r>
          </w:p>
          <w:p w:rsidR="00210A86" w:rsidRPr="00CA3F37" w:rsidRDefault="00210A86" w:rsidP="00210A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F37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B40A28" w:rsidRPr="00CA3F37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A28" w:rsidRPr="00CA3F37" w:rsidRDefault="00761EB0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13274170</w:t>
            </w:r>
          </w:p>
        </w:tc>
        <w:tc>
          <w:tcPr>
            <w:tcW w:w="1134" w:type="dxa"/>
          </w:tcPr>
          <w:p w:rsidR="00B40A28" w:rsidRPr="00CA3F37" w:rsidRDefault="00210A86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3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B40A28" w:rsidRPr="0024256E" w:rsidRDefault="00210A86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0A28" w:rsidRPr="0024256E" w:rsidRDefault="00210A86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0A28" w:rsidRPr="0024256E" w:rsidRDefault="00210A86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B40A28" w:rsidTr="00761EB0">
        <w:tc>
          <w:tcPr>
            <w:tcW w:w="1809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5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40A28" w:rsidRPr="0024256E" w:rsidRDefault="00210A86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B40A28" w:rsidRPr="00CA3F37" w:rsidRDefault="00B40A28" w:rsidP="00210A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F37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="00210A86" w:rsidRPr="00CA3F3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40A28" w:rsidRPr="00CA3F37" w:rsidRDefault="00BD020C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3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B40A28" w:rsidRPr="00CA3F37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3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B40A28" w:rsidRPr="0024256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</w:tbl>
    <w:p w:rsidR="004A5469" w:rsidRDefault="004A5469" w:rsidP="00B40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CC3" w:rsidRDefault="00BF1CC3" w:rsidP="00B40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CC3" w:rsidRPr="00D4477D" w:rsidRDefault="00BF1CC3" w:rsidP="00B40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F1CC3" w:rsidRPr="00D4477D" w:rsidSect="001E26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84786"/>
    <w:multiLevelType w:val="hybridMultilevel"/>
    <w:tmpl w:val="FBA44A56"/>
    <w:lvl w:ilvl="0" w:tplc="B656782E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D9E251A"/>
    <w:multiLevelType w:val="hybridMultilevel"/>
    <w:tmpl w:val="06BEFDEE"/>
    <w:lvl w:ilvl="0" w:tplc="07BC2502">
      <w:start w:val="2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5271A"/>
    <w:multiLevelType w:val="hybridMultilevel"/>
    <w:tmpl w:val="A3429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152C4"/>
    <w:multiLevelType w:val="hybridMultilevel"/>
    <w:tmpl w:val="6AF0E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96BA2"/>
    <w:multiLevelType w:val="hybridMultilevel"/>
    <w:tmpl w:val="389892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2F46B3"/>
    <w:multiLevelType w:val="hybridMultilevel"/>
    <w:tmpl w:val="C6E49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0A6D4E"/>
    <w:multiLevelType w:val="hybridMultilevel"/>
    <w:tmpl w:val="101E9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6A262C"/>
    <w:multiLevelType w:val="hybridMultilevel"/>
    <w:tmpl w:val="0A00E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1125E8"/>
    <w:multiLevelType w:val="hybridMultilevel"/>
    <w:tmpl w:val="9662A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3E16AA"/>
    <w:multiLevelType w:val="hybridMultilevel"/>
    <w:tmpl w:val="A2867712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6BD7DBE"/>
    <w:multiLevelType w:val="hybridMultilevel"/>
    <w:tmpl w:val="D70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10"/>
  </w:num>
  <w:num w:numId="6">
    <w:abstractNumId w:val="8"/>
  </w:num>
  <w:num w:numId="7">
    <w:abstractNumId w:val="3"/>
  </w:num>
  <w:num w:numId="8">
    <w:abstractNumId w:val="1"/>
  </w:num>
  <w:num w:numId="9">
    <w:abstractNumId w:val="9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0580"/>
    <w:rsid w:val="00021A6D"/>
    <w:rsid w:val="0006068B"/>
    <w:rsid w:val="00071634"/>
    <w:rsid w:val="000A7D5F"/>
    <w:rsid w:val="000D50DA"/>
    <w:rsid w:val="000F43CA"/>
    <w:rsid w:val="000F7D20"/>
    <w:rsid w:val="00104B84"/>
    <w:rsid w:val="001234A9"/>
    <w:rsid w:val="00134395"/>
    <w:rsid w:val="00143493"/>
    <w:rsid w:val="00152487"/>
    <w:rsid w:val="001538DA"/>
    <w:rsid w:val="00153B06"/>
    <w:rsid w:val="00160B28"/>
    <w:rsid w:val="001B7638"/>
    <w:rsid w:val="001E265E"/>
    <w:rsid w:val="001F2C49"/>
    <w:rsid w:val="00207CE9"/>
    <w:rsid w:val="00210A86"/>
    <w:rsid w:val="0024256E"/>
    <w:rsid w:val="00246863"/>
    <w:rsid w:val="002815EB"/>
    <w:rsid w:val="00287E8A"/>
    <w:rsid w:val="00290475"/>
    <w:rsid w:val="00297A6A"/>
    <w:rsid w:val="002D203B"/>
    <w:rsid w:val="002F51EF"/>
    <w:rsid w:val="00311697"/>
    <w:rsid w:val="0032040E"/>
    <w:rsid w:val="00356240"/>
    <w:rsid w:val="0037566A"/>
    <w:rsid w:val="003773E1"/>
    <w:rsid w:val="0038548B"/>
    <w:rsid w:val="00391D27"/>
    <w:rsid w:val="0039210A"/>
    <w:rsid w:val="00394F7F"/>
    <w:rsid w:val="003C5BD9"/>
    <w:rsid w:val="003C7A5C"/>
    <w:rsid w:val="004134BF"/>
    <w:rsid w:val="00435DE4"/>
    <w:rsid w:val="00441FDC"/>
    <w:rsid w:val="004465F7"/>
    <w:rsid w:val="0049717B"/>
    <w:rsid w:val="004A4F4B"/>
    <w:rsid w:val="004A5469"/>
    <w:rsid w:val="004E6811"/>
    <w:rsid w:val="005139E1"/>
    <w:rsid w:val="0052094A"/>
    <w:rsid w:val="00530580"/>
    <w:rsid w:val="005344C0"/>
    <w:rsid w:val="00547CDC"/>
    <w:rsid w:val="00552B07"/>
    <w:rsid w:val="00554FD8"/>
    <w:rsid w:val="0056535E"/>
    <w:rsid w:val="00582754"/>
    <w:rsid w:val="00595280"/>
    <w:rsid w:val="005D4A46"/>
    <w:rsid w:val="005D6B5B"/>
    <w:rsid w:val="00650AD2"/>
    <w:rsid w:val="00662350"/>
    <w:rsid w:val="00685B75"/>
    <w:rsid w:val="006A463F"/>
    <w:rsid w:val="006B1F99"/>
    <w:rsid w:val="006D149B"/>
    <w:rsid w:val="006D203E"/>
    <w:rsid w:val="006D2CC6"/>
    <w:rsid w:val="00715AE4"/>
    <w:rsid w:val="007452F5"/>
    <w:rsid w:val="0075633C"/>
    <w:rsid w:val="00760DBF"/>
    <w:rsid w:val="00761EB0"/>
    <w:rsid w:val="00764DB1"/>
    <w:rsid w:val="0079793D"/>
    <w:rsid w:val="007A4E9C"/>
    <w:rsid w:val="007C3A48"/>
    <w:rsid w:val="007D72AD"/>
    <w:rsid w:val="007E30CF"/>
    <w:rsid w:val="007F2953"/>
    <w:rsid w:val="008100CC"/>
    <w:rsid w:val="00833E2B"/>
    <w:rsid w:val="00856645"/>
    <w:rsid w:val="00860AA1"/>
    <w:rsid w:val="008701DA"/>
    <w:rsid w:val="008A47ED"/>
    <w:rsid w:val="008A4D20"/>
    <w:rsid w:val="008C17AD"/>
    <w:rsid w:val="00954FAC"/>
    <w:rsid w:val="00956CE8"/>
    <w:rsid w:val="00977884"/>
    <w:rsid w:val="00993FFE"/>
    <w:rsid w:val="00994CC1"/>
    <w:rsid w:val="00997AA4"/>
    <w:rsid w:val="009B0A14"/>
    <w:rsid w:val="009F1AFF"/>
    <w:rsid w:val="009F3EBA"/>
    <w:rsid w:val="00A44F46"/>
    <w:rsid w:val="00A61E72"/>
    <w:rsid w:val="00A625E7"/>
    <w:rsid w:val="00A67222"/>
    <w:rsid w:val="00A76FC7"/>
    <w:rsid w:val="00A81765"/>
    <w:rsid w:val="00A9180B"/>
    <w:rsid w:val="00AA045E"/>
    <w:rsid w:val="00AC3A7C"/>
    <w:rsid w:val="00AC5CB1"/>
    <w:rsid w:val="00AD1B74"/>
    <w:rsid w:val="00AE3E41"/>
    <w:rsid w:val="00B008C5"/>
    <w:rsid w:val="00B40A28"/>
    <w:rsid w:val="00B75935"/>
    <w:rsid w:val="00BB3CB3"/>
    <w:rsid w:val="00BD020C"/>
    <w:rsid w:val="00BF1CC3"/>
    <w:rsid w:val="00C037C3"/>
    <w:rsid w:val="00C27F2A"/>
    <w:rsid w:val="00C3352D"/>
    <w:rsid w:val="00C35B53"/>
    <w:rsid w:val="00C94A72"/>
    <w:rsid w:val="00C95D0A"/>
    <w:rsid w:val="00CA35C3"/>
    <w:rsid w:val="00CA3F37"/>
    <w:rsid w:val="00CA4E1D"/>
    <w:rsid w:val="00CF3072"/>
    <w:rsid w:val="00D02216"/>
    <w:rsid w:val="00D028FA"/>
    <w:rsid w:val="00D05676"/>
    <w:rsid w:val="00D32019"/>
    <w:rsid w:val="00D4477D"/>
    <w:rsid w:val="00D667C2"/>
    <w:rsid w:val="00D72788"/>
    <w:rsid w:val="00D73678"/>
    <w:rsid w:val="00D838ED"/>
    <w:rsid w:val="00D87062"/>
    <w:rsid w:val="00DC1DD5"/>
    <w:rsid w:val="00DE2895"/>
    <w:rsid w:val="00DF2599"/>
    <w:rsid w:val="00E151D8"/>
    <w:rsid w:val="00E345B3"/>
    <w:rsid w:val="00E6249C"/>
    <w:rsid w:val="00E95AB1"/>
    <w:rsid w:val="00E968C2"/>
    <w:rsid w:val="00EA3359"/>
    <w:rsid w:val="00EA71E2"/>
    <w:rsid w:val="00EB3218"/>
    <w:rsid w:val="00EB73C1"/>
    <w:rsid w:val="00EF19DB"/>
    <w:rsid w:val="00F20CD4"/>
    <w:rsid w:val="00F34312"/>
    <w:rsid w:val="00F5011F"/>
    <w:rsid w:val="00F53678"/>
    <w:rsid w:val="00F80DE2"/>
    <w:rsid w:val="00F87779"/>
    <w:rsid w:val="00FB31AA"/>
    <w:rsid w:val="00FC1627"/>
    <w:rsid w:val="00FE7043"/>
    <w:rsid w:val="00FF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4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46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45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5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151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List Paragraph"/>
    <w:basedOn w:val="a"/>
    <w:uiPriority w:val="34"/>
    <w:qFormat/>
    <w:rsid w:val="0024256E"/>
    <w:pPr>
      <w:ind w:left="720"/>
      <w:contextualSpacing/>
    </w:pPr>
  </w:style>
  <w:style w:type="paragraph" w:customStyle="1" w:styleId="a7">
    <w:name w:val="Нормальный (таблица)"/>
    <w:basedOn w:val="a"/>
    <w:next w:val="a"/>
    <w:uiPriority w:val="99"/>
    <w:rsid w:val="000F7D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Гипертекстовая ссылка"/>
    <w:basedOn w:val="a0"/>
    <w:uiPriority w:val="99"/>
    <w:rsid w:val="007D72AD"/>
    <w:rPr>
      <w:rFonts w:cs="Times New Roman"/>
      <w:b w:val="0"/>
      <w:color w:val="106BBE"/>
    </w:rPr>
  </w:style>
  <w:style w:type="paragraph" w:customStyle="1" w:styleId="a9">
    <w:name w:val="Прижатый влево"/>
    <w:basedOn w:val="a"/>
    <w:next w:val="a"/>
    <w:uiPriority w:val="99"/>
    <w:rsid w:val="007D72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4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B9A5752-A4A3-4DBE-8CAE-B8D1F08AF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5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Elena</cp:lastModifiedBy>
  <cp:revision>50</cp:revision>
  <cp:lastPrinted>2013-06-07T05:32:00Z</cp:lastPrinted>
  <dcterms:created xsi:type="dcterms:W3CDTF">2010-12-17T04:32:00Z</dcterms:created>
  <dcterms:modified xsi:type="dcterms:W3CDTF">2016-05-04T08:55:00Z</dcterms:modified>
</cp:coreProperties>
</file>