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B5B091" wp14:editId="6C435336">
            <wp:extent cx="640715" cy="754380"/>
            <wp:effectExtent l="0" t="0" r="6985" b="7620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04A49" w:rsidRPr="00016DF0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004A49" w:rsidRPr="00A8016F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8016F"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АДМИНИСТРАЦИИ РАССВЕТОВСКОГО СЕЛЬСКОГО ПОСЕЛЕНИЯ</w:t>
      </w:r>
    </w:p>
    <w:p w:rsidR="00004A49" w:rsidRPr="00A8016F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8016F">
        <w:rPr>
          <w:rFonts w:ascii="Times New Roman" w:eastAsia="Times New Roman" w:hAnsi="Times New Roman"/>
          <w:b/>
          <w:sz w:val="32"/>
          <w:szCs w:val="32"/>
          <w:lang w:eastAsia="ar-SA"/>
        </w:rPr>
        <w:t>СТАРОМИНСКОГО РАЙОНА</w:t>
      </w: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AD2E58" w:rsidP="00004A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07.09.2018</w:t>
      </w:r>
      <w:r w:rsidR="00004A4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</w:t>
      </w:r>
      <w:r w:rsidR="00C1716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004A4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C1716A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№ 73</w:t>
      </w: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004A49" w:rsidP="00004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004A49" w:rsidP="005E55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004A49" w:rsidP="00004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</w:t>
      </w:r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ления </w:t>
      </w:r>
      <w:proofErr w:type="spellStart"/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от 21 сентября 2015 года № 181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</w:t>
      </w:r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образовании Совета по развитию предпринимательства при главе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</w:t>
      </w:r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>ветовского</w:t>
      </w:r>
      <w:proofErr w:type="spellEnd"/>
      <w:r w:rsidR="00E01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района»</w:t>
      </w:r>
    </w:p>
    <w:p w:rsidR="00004A49" w:rsidRPr="005E555F" w:rsidRDefault="00004A49" w:rsidP="00004A49">
      <w:pPr>
        <w:spacing w:after="0" w:line="240" w:lineRule="auto"/>
        <w:ind w:right="47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Pr="005E555F" w:rsidRDefault="00004A49" w:rsidP="005E555F">
      <w:pPr>
        <w:spacing w:after="0" w:line="240" w:lineRule="auto"/>
        <w:ind w:right="47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A49" w:rsidRDefault="00004A49" w:rsidP="0000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в соответствие </w:t>
      </w:r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постановления администрации </w:t>
      </w:r>
      <w:proofErr w:type="spellStart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21.09.2015 года № 181 «Об образовании Совета по развитию предпринимательства при главе </w:t>
      </w:r>
      <w:proofErr w:type="spellStart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E0130D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  <w:r w:rsidR="004B36AC">
        <w:rPr>
          <w:rFonts w:ascii="Times New Roman" w:eastAsia="Times New Roman" w:hAnsi="Times New Roman"/>
          <w:sz w:val="28"/>
          <w:szCs w:val="28"/>
          <w:lang w:eastAsia="ar-SA"/>
        </w:rPr>
        <w:t xml:space="preserve">, руководствуясь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статьей 31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45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  <w:r w:rsidR="0045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4B36A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5359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района, </w:t>
      </w:r>
      <w:r w:rsidR="0045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85298F" w:rsidRPr="00D51559" w:rsidRDefault="00004A49" w:rsidP="00763B2D">
      <w:pPr>
        <w:pStyle w:val="a5"/>
        <w:numPr>
          <w:ilvl w:val="0"/>
          <w:numId w:val="1"/>
        </w:numPr>
        <w:ind w:left="0" w:right="1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>в приложен</w:t>
      </w:r>
      <w:r w:rsidR="00A7726E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ие № 1 к </w:t>
      </w:r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  <w:proofErr w:type="spellStart"/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B2D" w:rsidRPr="00763B2D">
        <w:rPr>
          <w:rFonts w:ascii="Times New Roman" w:eastAsia="Times New Roman" w:hAnsi="Times New Roman"/>
          <w:sz w:val="28"/>
          <w:szCs w:val="28"/>
          <w:lang w:eastAsia="ru-RU"/>
        </w:rPr>
        <w:t>от 21.09.2015 № 181</w:t>
      </w:r>
      <w:r w:rsidR="006016C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 xml:space="preserve">Об образовании Совета по развитию предпринимательства при главе </w:t>
      </w:r>
      <w:proofErr w:type="spellStart"/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6016CA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 изложив его в следующей редакции:</w:t>
      </w:r>
    </w:p>
    <w:p w:rsidR="00D51559" w:rsidRPr="00D51559" w:rsidRDefault="005B6611" w:rsidP="00D51559">
      <w:pPr>
        <w:pStyle w:val="a5"/>
        <w:shd w:val="clear" w:color="auto" w:fill="FFFFFF"/>
        <w:ind w:left="1069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D51559" w:rsidRPr="00D51559">
        <w:rPr>
          <w:rFonts w:ascii="Times New Roman" w:hAnsi="Times New Roman"/>
          <w:color w:val="000000"/>
          <w:sz w:val="28"/>
          <w:szCs w:val="28"/>
          <w:lang w:eastAsia="ru-RU"/>
        </w:rPr>
        <w:t>СОСТАВ</w:t>
      </w:r>
    </w:p>
    <w:p w:rsidR="00D51559" w:rsidRPr="00D51559" w:rsidRDefault="00D51559" w:rsidP="00D51559">
      <w:pPr>
        <w:pStyle w:val="a5"/>
        <w:shd w:val="clear" w:color="auto" w:fill="FFFFFF"/>
        <w:ind w:left="1069"/>
        <w:jc w:val="center"/>
        <w:rPr>
          <w:rFonts w:ascii="Times New Roman" w:hAnsi="Times New Roman"/>
          <w:color w:val="000000"/>
          <w:lang w:eastAsia="ru-RU"/>
        </w:rPr>
      </w:pPr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по развитию предпринимательства при главе администрации </w:t>
      </w:r>
      <w:proofErr w:type="spellStart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>Рассветовского</w:t>
      </w:r>
      <w:proofErr w:type="spellEnd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>Староминского</w:t>
      </w:r>
      <w:proofErr w:type="spellEnd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D51559" w:rsidRPr="00130223" w:rsidRDefault="00D51559" w:rsidP="00D51559">
      <w:pPr>
        <w:pStyle w:val="a5"/>
        <w:shd w:val="clear" w:color="auto" w:fill="FFFFFF"/>
        <w:ind w:left="106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0"/>
        <w:gridCol w:w="5476"/>
      </w:tblGrid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Демченко Александр Викторович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председатель Совета;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Коркишко Елена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 секретарь Совета;</w:t>
            </w:r>
          </w:p>
        </w:tc>
      </w:tr>
      <w:tr w:rsidR="00D51559" w:rsidRPr="00130223" w:rsidTr="007E7660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5B21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559" w:rsidRPr="00130223" w:rsidRDefault="00D51559" w:rsidP="005B21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D51559" w:rsidRPr="00130223" w:rsidTr="007E7660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Губань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инспектор администрации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Ющенко Елена Александровна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Комышанская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271838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51559"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ндивидуальный предприниматель, магазин «Хозяйственные товары»;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Петренко Галина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ТОС п. Рассвет;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РайоПо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D51559" w:rsidRPr="00130223" w:rsidTr="007E7660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559" w:rsidRPr="00130223" w:rsidRDefault="00271838" w:rsidP="007E76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Белобородов Валерий Николаевич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559" w:rsidRPr="00130223" w:rsidRDefault="00D51559" w:rsidP="007E7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559" w:rsidRPr="00130223" w:rsidRDefault="00D51559" w:rsidP="007E76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  <w:r w:rsidR="005B661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5B6611" w:rsidRPr="005B6611" w:rsidRDefault="00F97354" w:rsidP="005B6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Специалисту 1 категории администрации </w:t>
      </w:r>
      <w:proofErr w:type="spellStart"/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Рассветовского</w:t>
      </w:r>
      <w:proofErr w:type="spellEnd"/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23A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Бреевой</w:t>
      </w:r>
      <w:proofErr w:type="spellEnd"/>
      <w:r w:rsidR="00C23A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</w:t>
      </w:r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C23A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</w:t>
      </w:r>
      <w:r w:rsidR="005B6611"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сети «Интернет».</w:t>
      </w:r>
    </w:p>
    <w:p w:rsidR="005B6611" w:rsidRPr="005B6611" w:rsidRDefault="00F97354" w:rsidP="005B6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B6611" w:rsidRPr="005B6611" w:rsidRDefault="00F97354" w:rsidP="005B6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6611" w:rsidRPr="005B661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5B6611" w:rsidRPr="005B6611" w:rsidRDefault="005B6611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611" w:rsidRPr="005B6611" w:rsidRDefault="005B6611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611" w:rsidRDefault="005B6611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405D" w:rsidRPr="005B6611" w:rsidRDefault="0001405D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</w:t>
      </w:r>
    </w:p>
    <w:p w:rsidR="005B6611" w:rsidRPr="005B6611" w:rsidRDefault="0001405D" w:rsidP="005B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главы</w:t>
      </w:r>
      <w:r w:rsidR="005B6611"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B6611" w:rsidRPr="005B6611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5B6611"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     </w:t>
      </w:r>
      <w:r w:rsidR="0001405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01405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Л.В. </w:t>
      </w:r>
      <w:proofErr w:type="spellStart"/>
      <w:r w:rsidR="0001405D">
        <w:rPr>
          <w:rFonts w:ascii="Times New Roman" w:eastAsia="Times New Roman" w:hAnsi="Times New Roman"/>
          <w:sz w:val="28"/>
          <w:szCs w:val="28"/>
          <w:lang w:eastAsia="ar-SA"/>
        </w:rPr>
        <w:t>Бреева</w:t>
      </w:r>
      <w:proofErr w:type="spellEnd"/>
    </w:p>
    <w:p w:rsidR="00CE6929" w:rsidRDefault="00CE6929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6929" w:rsidRDefault="00CE6929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6929" w:rsidRDefault="00CE6929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61E4" w:rsidRDefault="000061E4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555F" w:rsidRDefault="005E555F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555F" w:rsidRPr="005B6611" w:rsidRDefault="005E555F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611" w:rsidRPr="005B6611" w:rsidRDefault="005B6611" w:rsidP="005B6611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5B6611" w:rsidRPr="005B6611" w:rsidRDefault="005B6611" w:rsidP="005B6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B6611" w:rsidRPr="005B6611" w:rsidRDefault="005B6611" w:rsidP="005B6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</w:t>
      </w:r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>инского</w:t>
      </w:r>
      <w:proofErr w:type="spellEnd"/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</w:t>
      </w:r>
      <w:r w:rsidR="00AD2E1D">
        <w:rPr>
          <w:rFonts w:ascii="Times New Roman" w:eastAsia="Times New Roman" w:hAnsi="Times New Roman"/>
          <w:sz w:val="28"/>
          <w:szCs w:val="28"/>
          <w:lang w:eastAsia="ru-RU"/>
        </w:rPr>
        <w:t xml:space="preserve"> 07.09.2018 № 73</w:t>
      </w:r>
      <w:bookmarkStart w:id="0" w:name="_GoBack"/>
      <w:bookmarkEnd w:id="0"/>
    </w:p>
    <w:p w:rsidR="00996B98" w:rsidRPr="00996B98" w:rsidRDefault="005B6611" w:rsidP="0099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21 сентября 2015 года № 181 «Об образовании Совета по развитию предпринимательства при главе </w:t>
      </w:r>
      <w:proofErr w:type="spellStart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996B98"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</w:p>
    <w:p w:rsidR="005B6611" w:rsidRPr="005B6611" w:rsidRDefault="005B6611" w:rsidP="005B6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tabs>
          <w:tab w:val="left" w:pos="7938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5E5590" w:rsidRPr="005B6611" w:rsidRDefault="005E5590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«___» ___</w:t>
      </w:r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>________ 2018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5B6611" w:rsidRP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B6611" w:rsidRDefault="005B6611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</w:t>
      </w:r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Л.В. </w:t>
      </w:r>
      <w:proofErr w:type="spellStart"/>
      <w:r w:rsidR="006E5952"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:rsidR="005E5590" w:rsidRPr="005B6611" w:rsidRDefault="005E5590" w:rsidP="005B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559" w:rsidRPr="005B6611" w:rsidRDefault="005B6611" w:rsidP="00507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«___» ___________ </w:t>
      </w:r>
      <w:r w:rsidR="005E5590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D51559" w:rsidRPr="005B6611" w:rsidSect="005B661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0D9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9"/>
    <w:rsid w:val="00004A49"/>
    <w:rsid w:val="000061E4"/>
    <w:rsid w:val="0001405D"/>
    <w:rsid w:val="00016DF0"/>
    <w:rsid w:val="00042398"/>
    <w:rsid w:val="00130223"/>
    <w:rsid w:val="00133B33"/>
    <w:rsid w:val="00271838"/>
    <w:rsid w:val="00453596"/>
    <w:rsid w:val="004B36AC"/>
    <w:rsid w:val="0050703B"/>
    <w:rsid w:val="005B2194"/>
    <w:rsid w:val="005B6611"/>
    <w:rsid w:val="005E555F"/>
    <w:rsid w:val="005E5590"/>
    <w:rsid w:val="006016CA"/>
    <w:rsid w:val="006E5952"/>
    <w:rsid w:val="00706954"/>
    <w:rsid w:val="00763B2D"/>
    <w:rsid w:val="0085298F"/>
    <w:rsid w:val="00895AB1"/>
    <w:rsid w:val="00932B5E"/>
    <w:rsid w:val="00996B98"/>
    <w:rsid w:val="00A7726E"/>
    <w:rsid w:val="00A8016F"/>
    <w:rsid w:val="00AD2E1D"/>
    <w:rsid w:val="00AD2E58"/>
    <w:rsid w:val="00C1716A"/>
    <w:rsid w:val="00C23A82"/>
    <w:rsid w:val="00CA4513"/>
    <w:rsid w:val="00CE6929"/>
    <w:rsid w:val="00D51559"/>
    <w:rsid w:val="00E0130D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40</cp:revision>
  <cp:lastPrinted>2018-09-06T11:36:00Z</cp:lastPrinted>
  <dcterms:created xsi:type="dcterms:W3CDTF">2018-09-06T10:31:00Z</dcterms:created>
  <dcterms:modified xsi:type="dcterms:W3CDTF">2018-09-07T05:13:00Z</dcterms:modified>
</cp:coreProperties>
</file>